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7AB33" w14:textId="77777777" w:rsidR="002305FE" w:rsidRPr="00370490" w:rsidRDefault="002305FE" w:rsidP="002305FE">
      <w:pPr>
        <w:spacing w:after="0" w:line="240" w:lineRule="auto"/>
        <w:jc w:val="center"/>
        <w:rPr>
          <w:rFonts w:ascii="Arial" w:eastAsia="SimSun" w:hAnsi="Arial" w:cs="Arial"/>
          <w:b/>
          <w:lang w:val="en-US"/>
        </w:rPr>
      </w:pPr>
      <w:r w:rsidRPr="00370490">
        <w:rPr>
          <w:noProof/>
          <w:sz w:val="20"/>
          <w:szCs w:val="20"/>
        </w:rPr>
        <w:drawing>
          <wp:anchor distT="0" distB="0" distL="114300" distR="114300" simplePos="0" relativeHeight="251661312" behindDoc="1" locked="0" layoutInCell="1" allowOverlap="1" wp14:anchorId="7EB9EF77" wp14:editId="3E24A1C4">
            <wp:simplePos x="0" y="0"/>
            <wp:positionH relativeFrom="margin">
              <wp:align>left</wp:align>
            </wp:positionH>
            <wp:positionV relativeFrom="paragraph">
              <wp:posOffset>10160</wp:posOffset>
            </wp:positionV>
            <wp:extent cx="1501140" cy="1459230"/>
            <wp:effectExtent l="0" t="0" r="3810" b="7620"/>
            <wp:wrapTight wrapText="bothSides">
              <wp:wrapPolygon edited="0">
                <wp:start x="0" y="0"/>
                <wp:lineTo x="0" y="21431"/>
                <wp:lineTo x="21381" y="21431"/>
                <wp:lineTo x="213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9667" cy="1467912"/>
                    </a:xfrm>
                    <a:prstGeom prst="rect">
                      <a:avLst/>
                    </a:prstGeom>
                    <a:noFill/>
                  </pic:spPr>
                </pic:pic>
              </a:graphicData>
            </a:graphic>
            <wp14:sizeRelH relativeFrom="page">
              <wp14:pctWidth>0</wp14:pctWidth>
            </wp14:sizeRelH>
            <wp14:sizeRelV relativeFrom="page">
              <wp14:pctHeight>0</wp14:pctHeight>
            </wp14:sizeRelV>
          </wp:anchor>
        </w:drawing>
      </w:r>
      <w:r w:rsidRPr="00370490">
        <w:rPr>
          <w:rFonts w:ascii="Arial" w:eastAsia="SimSun" w:hAnsi="Arial" w:cs="Arial"/>
          <w:b/>
          <w:lang w:val="en-US"/>
        </w:rPr>
        <w:t xml:space="preserve">Partnership Meeting </w:t>
      </w:r>
    </w:p>
    <w:p w14:paraId="43CFAAA1" w14:textId="77777777" w:rsidR="002305FE" w:rsidRPr="00370490" w:rsidRDefault="002305FE" w:rsidP="002305FE">
      <w:pPr>
        <w:suppressAutoHyphens/>
        <w:spacing w:after="0" w:line="240" w:lineRule="auto"/>
        <w:jc w:val="center"/>
        <w:rPr>
          <w:rFonts w:ascii="Arial" w:eastAsia="SimSun" w:hAnsi="Arial" w:cs="Arial"/>
          <w:b/>
          <w:lang w:val="en-US"/>
        </w:rPr>
      </w:pPr>
      <w:r w:rsidRPr="00370490">
        <w:rPr>
          <w:rFonts w:ascii="Arial" w:eastAsia="SimSun" w:hAnsi="Arial" w:cs="Arial"/>
          <w:b/>
          <w:lang w:val="en-US"/>
        </w:rPr>
        <w:t>Notes</w:t>
      </w:r>
    </w:p>
    <w:p w14:paraId="10D1B9EF" w14:textId="77777777" w:rsidR="002305FE" w:rsidRPr="00370490" w:rsidRDefault="002305FE" w:rsidP="002305FE">
      <w:pPr>
        <w:suppressAutoHyphens/>
        <w:spacing w:after="0" w:line="240" w:lineRule="auto"/>
        <w:jc w:val="center"/>
        <w:rPr>
          <w:rFonts w:ascii="Arial" w:eastAsia="SimSun" w:hAnsi="Arial" w:cs="Arial"/>
          <w:b/>
          <w:lang w:val="en-US"/>
        </w:rPr>
      </w:pPr>
    </w:p>
    <w:p w14:paraId="58D6B853" w14:textId="0D785587" w:rsidR="002305FE" w:rsidRPr="00370490" w:rsidRDefault="00CB29F4" w:rsidP="002305FE">
      <w:pPr>
        <w:suppressAutoHyphens/>
        <w:spacing w:after="200" w:line="276" w:lineRule="auto"/>
        <w:jc w:val="center"/>
        <w:rPr>
          <w:rFonts w:ascii="Arial" w:eastAsia="SimSun" w:hAnsi="Arial" w:cs="Arial"/>
          <w:b/>
          <w:lang w:val="en-US"/>
        </w:rPr>
      </w:pPr>
      <w:r>
        <w:rPr>
          <w:rFonts w:ascii="Arial" w:eastAsia="SimSun" w:hAnsi="Arial" w:cs="Arial"/>
          <w:b/>
          <w:lang w:val="en-US"/>
        </w:rPr>
        <w:t>18</w:t>
      </w:r>
      <w:r w:rsidR="00E311DE" w:rsidRPr="00E311DE">
        <w:rPr>
          <w:rFonts w:ascii="Arial" w:eastAsia="SimSun" w:hAnsi="Arial" w:cs="Arial"/>
          <w:b/>
          <w:vertAlign w:val="superscript"/>
          <w:lang w:val="en-US"/>
        </w:rPr>
        <w:t>th</w:t>
      </w:r>
      <w:r w:rsidR="00E311DE">
        <w:rPr>
          <w:rFonts w:ascii="Arial" w:eastAsia="SimSun" w:hAnsi="Arial" w:cs="Arial"/>
          <w:b/>
          <w:lang w:val="en-US"/>
        </w:rPr>
        <w:t xml:space="preserve"> </w:t>
      </w:r>
      <w:r>
        <w:rPr>
          <w:rFonts w:ascii="Arial" w:eastAsia="SimSun" w:hAnsi="Arial" w:cs="Arial"/>
          <w:b/>
          <w:lang w:val="en-US"/>
        </w:rPr>
        <w:t>August</w:t>
      </w:r>
      <w:r w:rsidR="002305FE" w:rsidRPr="00370490">
        <w:rPr>
          <w:rFonts w:ascii="Arial" w:eastAsia="SimSun" w:hAnsi="Arial" w:cs="Arial"/>
          <w:b/>
          <w:lang w:val="en-US"/>
        </w:rPr>
        <w:t xml:space="preserve"> 202</w:t>
      </w:r>
      <w:r w:rsidR="006C6502">
        <w:rPr>
          <w:rFonts w:ascii="Arial" w:eastAsia="SimSun" w:hAnsi="Arial" w:cs="Arial"/>
          <w:b/>
          <w:lang w:val="en-US"/>
        </w:rPr>
        <w:t>1</w:t>
      </w:r>
      <w:r w:rsidR="002305FE" w:rsidRPr="00370490">
        <w:rPr>
          <w:rFonts w:ascii="Arial" w:eastAsia="SimSun" w:hAnsi="Arial" w:cs="Arial"/>
          <w:b/>
          <w:lang w:val="en-US"/>
        </w:rPr>
        <w:t xml:space="preserve">,  </w:t>
      </w:r>
    </w:p>
    <w:p w14:paraId="451982C1" w14:textId="738DEA26" w:rsidR="002305FE" w:rsidRDefault="00A03DA8" w:rsidP="002305FE">
      <w:pPr>
        <w:suppressAutoHyphens/>
        <w:spacing w:after="200" w:line="276" w:lineRule="auto"/>
        <w:jc w:val="center"/>
        <w:rPr>
          <w:rFonts w:ascii="Arial" w:eastAsia="SimSun" w:hAnsi="Arial" w:cs="Arial"/>
          <w:b/>
          <w:lang w:val="en-US"/>
        </w:rPr>
      </w:pPr>
      <w:r>
        <w:rPr>
          <w:rFonts w:ascii="Arial" w:eastAsia="SimSun" w:hAnsi="Arial" w:cs="Arial"/>
          <w:b/>
          <w:lang w:val="en-US"/>
        </w:rPr>
        <w:t>7:00</w:t>
      </w:r>
      <w:r w:rsidR="002A4D23">
        <w:rPr>
          <w:rFonts w:ascii="Arial" w:eastAsia="SimSun" w:hAnsi="Arial" w:cs="Arial"/>
          <w:b/>
          <w:lang w:val="en-US"/>
        </w:rPr>
        <w:t xml:space="preserve"> – </w:t>
      </w:r>
      <w:r w:rsidR="00C04F50">
        <w:rPr>
          <w:rFonts w:ascii="Arial" w:eastAsia="SimSun" w:hAnsi="Arial" w:cs="Arial"/>
          <w:b/>
          <w:lang w:val="en-US"/>
        </w:rPr>
        <w:t>8:35</w:t>
      </w:r>
      <w:r w:rsidR="001C08D8">
        <w:rPr>
          <w:rFonts w:ascii="Arial" w:eastAsia="SimSun" w:hAnsi="Arial" w:cs="Arial"/>
          <w:b/>
          <w:lang w:val="en-US"/>
        </w:rPr>
        <w:t>pm</w:t>
      </w:r>
    </w:p>
    <w:p w14:paraId="1A5A0B65" w14:textId="5F0A3DA9" w:rsidR="002E27AF" w:rsidRDefault="002E27AF">
      <w:pPr>
        <w:rPr>
          <w:b/>
          <w:bCs/>
          <w:sz w:val="24"/>
          <w:szCs w:val="24"/>
          <w:lang w:val="en-US"/>
        </w:rPr>
      </w:pPr>
    </w:p>
    <w:p w14:paraId="58F45520" w14:textId="77777777" w:rsidR="00CB29F4" w:rsidRPr="008B524B" w:rsidRDefault="00CB29F4" w:rsidP="008B524B">
      <w:pPr>
        <w:spacing w:line="276" w:lineRule="auto"/>
        <w:rPr>
          <w:rFonts w:ascii="Arial" w:hAnsi="Arial" w:cs="Arial"/>
          <w:lang w:val="en-US"/>
        </w:rPr>
      </w:pPr>
    </w:p>
    <w:p w14:paraId="6DCEEDC0" w14:textId="77777777" w:rsidR="00CB29F4" w:rsidRDefault="002305FE" w:rsidP="006C2DEA">
      <w:pPr>
        <w:pStyle w:val="ListParagraph"/>
        <w:numPr>
          <w:ilvl w:val="0"/>
          <w:numId w:val="2"/>
        </w:numPr>
        <w:spacing w:line="276" w:lineRule="auto"/>
        <w:rPr>
          <w:rFonts w:ascii="Arial" w:hAnsi="Arial" w:cs="Arial"/>
          <w:lang w:val="en-US"/>
        </w:rPr>
      </w:pPr>
      <w:proofErr w:type="gramStart"/>
      <w:r w:rsidRPr="00CB29F4">
        <w:rPr>
          <w:rFonts w:ascii="Arial" w:hAnsi="Arial" w:cs="Arial"/>
          <w:b/>
          <w:bCs/>
          <w:lang w:val="en-US"/>
        </w:rPr>
        <w:t>Present:</w:t>
      </w:r>
      <w:r w:rsidR="00F77160" w:rsidRPr="00CB29F4">
        <w:rPr>
          <w:rFonts w:ascii="Arial" w:hAnsi="Arial" w:cs="Arial"/>
          <w:lang w:val="en-US"/>
        </w:rPr>
        <w:t>,</w:t>
      </w:r>
      <w:proofErr w:type="gramEnd"/>
      <w:r w:rsidR="009A2036" w:rsidRPr="00CB29F4">
        <w:rPr>
          <w:rFonts w:ascii="Arial" w:hAnsi="Arial" w:cs="Arial"/>
          <w:lang w:val="en-US"/>
        </w:rPr>
        <w:t xml:space="preserve"> </w:t>
      </w:r>
      <w:r w:rsidR="00500399" w:rsidRPr="00CB29F4">
        <w:rPr>
          <w:rFonts w:ascii="Arial" w:hAnsi="Arial" w:cs="Arial"/>
          <w:lang w:val="en-US"/>
        </w:rPr>
        <w:t xml:space="preserve">Mattie, Adrian, Jayne, </w:t>
      </w:r>
      <w:r w:rsidR="00440458" w:rsidRPr="00CB29F4">
        <w:rPr>
          <w:rFonts w:ascii="Arial" w:hAnsi="Arial" w:cs="Arial"/>
          <w:lang w:val="en-US"/>
        </w:rPr>
        <w:t>Brenda, Dawn</w:t>
      </w:r>
      <w:r w:rsidR="00950CAE" w:rsidRPr="00CB29F4">
        <w:rPr>
          <w:rFonts w:ascii="Arial" w:hAnsi="Arial" w:cs="Arial"/>
          <w:lang w:val="en-US"/>
        </w:rPr>
        <w:t xml:space="preserve"> </w:t>
      </w:r>
    </w:p>
    <w:p w14:paraId="27924CC1" w14:textId="59F8E826" w:rsidR="001169DB" w:rsidRPr="00CB29F4" w:rsidRDefault="002305FE" w:rsidP="008B524B">
      <w:pPr>
        <w:pStyle w:val="ListParagraph"/>
        <w:spacing w:line="276" w:lineRule="auto"/>
        <w:rPr>
          <w:rFonts w:ascii="Arial" w:hAnsi="Arial" w:cs="Arial"/>
          <w:lang w:val="en-US"/>
        </w:rPr>
      </w:pPr>
      <w:r w:rsidRPr="00CB29F4">
        <w:rPr>
          <w:rFonts w:ascii="Arial" w:hAnsi="Arial" w:cs="Arial"/>
          <w:b/>
          <w:bCs/>
          <w:lang w:val="en-US"/>
        </w:rPr>
        <w:t>Apologies:</w:t>
      </w:r>
      <w:r w:rsidRPr="00CB29F4">
        <w:rPr>
          <w:rFonts w:ascii="Arial" w:hAnsi="Arial" w:cs="Arial"/>
          <w:lang w:val="en-US"/>
        </w:rPr>
        <w:t xml:space="preserve"> </w:t>
      </w:r>
      <w:r w:rsidR="00CB29F4">
        <w:rPr>
          <w:rFonts w:ascii="Arial" w:hAnsi="Arial" w:cs="Arial"/>
          <w:lang w:val="en-US"/>
        </w:rPr>
        <w:t>Vander, Helen, Robert</w:t>
      </w:r>
    </w:p>
    <w:p w14:paraId="36000B63" w14:textId="3E632945" w:rsidR="00292851" w:rsidRPr="00950CAE" w:rsidRDefault="002305FE" w:rsidP="009D7F9C">
      <w:pPr>
        <w:pStyle w:val="ListParagraph"/>
        <w:numPr>
          <w:ilvl w:val="0"/>
          <w:numId w:val="2"/>
        </w:numPr>
        <w:spacing w:line="276" w:lineRule="auto"/>
        <w:rPr>
          <w:rFonts w:ascii="Arial" w:hAnsi="Arial" w:cs="Arial"/>
          <w:lang w:val="en-US"/>
        </w:rPr>
      </w:pPr>
      <w:r w:rsidRPr="00950CAE">
        <w:rPr>
          <w:rFonts w:ascii="Arial" w:hAnsi="Arial" w:cs="Arial"/>
          <w:b/>
          <w:bCs/>
          <w:lang w:val="en-US"/>
        </w:rPr>
        <w:t xml:space="preserve">Notes from </w:t>
      </w:r>
      <w:r w:rsidR="008D1E8E" w:rsidRPr="00950CAE">
        <w:rPr>
          <w:rFonts w:ascii="Arial" w:hAnsi="Arial" w:cs="Arial"/>
          <w:b/>
          <w:bCs/>
          <w:lang w:val="en-US"/>
        </w:rPr>
        <w:t>the last</w:t>
      </w:r>
      <w:r w:rsidRPr="00950CAE">
        <w:rPr>
          <w:rFonts w:ascii="Arial" w:hAnsi="Arial" w:cs="Arial"/>
          <w:b/>
          <w:bCs/>
          <w:lang w:val="en-US"/>
        </w:rPr>
        <w:t xml:space="preserve"> meeting:</w:t>
      </w:r>
      <w:r w:rsidR="001836BC" w:rsidRPr="00950CAE">
        <w:rPr>
          <w:rFonts w:ascii="Arial" w:hAnsi="Arial" w:cs="Arial"/>
          <w:b/>
          <w:bCs/>
          <w:lang w:val="en-US"/>
        </w:rPr>
        <w:t xml:space="preserve"> </w:t>
      </w:r>
      <w:r w:rsidR="00CB29F4">
        <w:rPr>
          <w:rFonts w:ascii="Arial" w:hAnsi="Arial" w:cs="Arial"/>
          <w:lang w:val="en-US"/>
        </w:rPr>
        <w:t>were not available</w:t>
      </w:r>
    </w:p>
    <w:p w14:paraId="2FAE6CAB" w14:textId="60EF4F1E" w:rsidR="00950CAE" w:rsidRDefault="002305FE" w:rsidP="00950CAE">
      <w:pPr>
        <w:pStyle w:val="ListParagraph"/>
        <w:numPr>
          <w:ilvl w:val="0"/>
          <w:numId w:val="2"/>
        </w:numPr>
        <w:spacing w:line="276" w:lineRule="auto"/>
        <w:rPr>
          <w:rFonts w:ascii="Arial" w:hAnsi="Arial" w:cs="Arial"/>
          <w:lang w:val="en-US"/>
        </w:rPr>
      </w:pPr>
      <w:r w:rsidRPr="004A4418">
        <w:rPr>
          <w:rFonts w:ascii="Arial" w:hAnsi="Arial" w:cs="Arial"/>
          <w:b/>
          <w:bCs/>
          <w:lang w:val="en-US"/>
        </w:rPr>
        <w:t>Conflicts of interest:</w:t>
      </w:r>
      <w:r w:rsidRPr="004A4418">
        <w:rPr>
          <w:rFonts w:ascii="Arial" w:hAnsi="Arial" w:cs="Arial"/>
          <w:lang w:val="en-US"/>
        </w:rPr>
        <w:t xml:space="preserve"> </w:t>
      </w:r>
      <w:r w:rsidR="006D5273">
        <w:rPr>
          <w:rFonts w:ascii="Arial" w:hAnsi="Arial" w:cs="Arial"/>
          <w:lang w:val="en-US"/>
        </w:rPr>
        <w:t>none</w:t>
      </w:r>
      <w:r w:rsidR="00200FF0">
        <w:rPr>
          <w:rFonts w:ascii="Arial" w:hAnsi="Arial" w:cs="Arial"/>
          <w:lang w:val="en-US"/>
        </w:rPr>
        <w:t>.</w:t>
      </w:r>
    </w:p>
    <w:p w14:paraId="57BB0FA2" w14:textId="77777777" w:rsidR="00C71FED" w:rsidRDefault="00C71FED" w:rsidP="00C71FED">
      <w:pPr>
        <w:pStyle w:val="ListParagraph"/>
        <w:spacing w:line="276" w:lineRule="auto"/>
        <w:rPr>
          <w:rFonts w:ascii="Arial" w:hAnsi="Arial" w:cs="Arial"/>
          <w:lang w:val="en-US"/>
        </w:rPr>
      </w:pPr>
    </w:p>
    <w:p w14:paraId="5D5FBB89" w14:textId="73068CB5" w:rsidR="008B524B" w:rsidRDefault="008B524B" w:rsidP="00950CAE">
      <w:pPr>
        <w:pStyle w:val="ListParagraph"/>
        <w:numPr>
          <w:ilvl w:val="0"/>
          <w:numId w:val="2"/>
        </w:numPr>
        <w:spacing w:line="276" w:lineRule="auto"/>
        <w:rPr>
          <w:rFonts w:ascii="Arial" w:hAnsi="Arial" w:cs="Arial"/>
          <w:lang w:val="en-US"/>
        </w:rPr>
      </w:pPr>
      <w:r>
        <w:rPr>
          <w:rFonts w:ascii="Arial" w:hAnsi="Arial" w:cs="Arial"/>
          <w:b/>
          <w:bCs/>
          <w:lang w:val="en-US"/>
        </w:rPr>
        <w:t>Update of 21</w:t>
      </w:r>
      <w:r w:rsidRPr="008B524B">
        <w:rPr>
          <w:rFonts w:ascii="Arial" w:hAnsi="Arial" w:cs="Arial"/>
          <w:b/>
          <w:bCs/>
          <w:vertAlign w:val="superscript"/>
          <w:lang w:val="en-US"/>
        </w:rPr>
        <w:t>st</w:t>
      </w:r>
      <w:r>
        <w:rPr>
          <w:rFonts w:ascii="Arial" w:hAnsi="Arial" w:cs="Arial"/>
          <w:b/>
          <w:bCs/>
          <w:lang w:val="en-US"/>
        </w:rPr>
        <w:t>/22</w:t>
      </w:r>
      <w:r w:rsidRPr="008B524B">
        <w:rPr>
          <w:rFonts w:ascii="Arial" w:hAnsi="Arial" w:cs="Arial"/>
          <w:b/>
          <w:bCs/>
          <w:vertAlign w:val="superscript"/>
          <w:lang w:val="en-US"/>
        </w:rPr>
        <w:t>nd</w:t>
      </w:r>
      <w:r>
        <w:rPr>
          <w:rFonts w:ascii="Arial" w:hAnsi="Arial" w:cs="Arial"/>
          <w:b/>
          <w:bCs/>
          <w:lang w:val="en-US"/>
        </w:rPr>
        <w:t xml:space="preserve"> August </w:t>
      </w:r>
      <w:r>
        <w:rPr>
          <w:rFonts w:ascii="Arial" w:hAnsi="Arial" w:cs="Arial"/>
          <w:lang w:val="en-US"/>
        </w:rPr>
        <w:t>Dawn re</w:t>
      </w:r>
      <w:r w:rsidR="004D4305">
        <w:rPr>
          <w:rFonts w:ascii="Arial" w:hAnsi="Arial" w:cs="Arial"/>
          <w:lang w:val="en-US"/>
        </w:rPr>
        <w:t>ported</w:t>
      </w:r>
      <w:r>
        <w:rPr>
          <w:rFonts w:ascii="Arial" w:hAnsi="Arial" w:cs="Arial"/>
          <w:lang w:val="en-US"/>
        </w:rPr>
        <w:t xml:space="preserve"> that there had been a successful </w:t>
      </w:r>
      <w:proofErr w:type="spellStart"/>
      <w:r>
        <w:rPr>
          <w:rFonts w:ascii="Arial" w:hAnsi="Arial" w:cs="Arial"/>
          <w:lang w:val="en-US"/>
        </w:rPr>
        <w:t>Horsefair</w:t>
      </w:r>
      <w:proofErr w:type="spellEnd"/>
      <w:r>
        <w:rPr>
          <w:rFonts w:ascii="Arial" w:hAnsi="Arial" w:cs="Arial"/>
          <w:lang w:val="en-US"/>
        </w:rPr>
        <w:t xml:space="preserve"> and Proud meeting and everything was now in hand, just hoping for good weather! Adrian said they were promoting Friendship as a hook to get new volunteers as it could </w:t>
      </w:r>
      <w:r w:rsidR="004376C3">
        <w:rPr>
          <w:rFonts w:ascii="Arial" w:hAnsi="Arial" w:cs="Arial"/>
          <w:lang w:val="en-US"/>
        </w:rPr>
        <w:t xml:space="preserve">be </w:t>
      </w:r>
      <w:r>
        <w:rPr>
          <w:rFonts w:ascii="Arial" w:hAnsi="Arial" w:cs="Arial"/>
          <w:lang w:val="en-US"/>
        </w:rPr>
        <w:t xml:space="preserve">a counter to the loneliness highlighted in our survey data. </w:t>
      </w:r>
    </w:p>
    <w:p w14:paraId="6A66A040" w14:textId="3671395F" w:rsidR="008B524B" w:rsidRPr="008B524B" w:rsidRDefault="008B524B" w:rsidP="00CB29F4">
      <w:pPr>
        <w:pStyle w:val="ListParagraph"/>
        <w:spacing w:line="276" w:lineRule="auto"/>
        <w:rPr>
          <w:rFonts w:ascii="Arial" w:hAnsi="Arial" w:cs="Arial"/>
          <w:b/>
          <w:bCs/>
          <w:lang w:val="en-US"/>
        </w:rPr>
      </w:pPr>
      <w:r>
        <w:rPr>
          <w:rFonts w:ascii="Arial" w:hAnsi="Arial" w:cs="Arial"/>
          <w:lang w:val="en-US"/>
        </w:rPr>
        <w:t>We had been let down on toilets but Brenda had found another supplier and we</w:t>
      </w:r>
      <w:r w:rsidR="004376C3">
        <w:rPr>
          <w:rFonts w:ascii="Arial" w:hAnsi="Arial" w:cs="Arial"/>
          <w:lang w:val="en-US"/>
        </w:rPr>
        <w:t xml:space="preserve">’d been advised to </w:t>
      </w:r>
      <w:r>
        <w:rPr>
          <w:rFonts w:ascii="Arial" w:hAnsi="Arial" w:cs="Arial"/>
          <w:lang w:val="en-US"/>
        </w:rPr>
        <w:t>increase the order</w:t>
      </w:r>
      <w:r w:rsidR="004376C3">
        <w:rPr>
          <w:rFonts w:ascii="Arial" w:hAnsi="Arial" w:cs="Arial"/>
          <w:lang w:val="en-US"/>
        </w:rPr>
        <w:t xml:space="preserve"> as attendance likely to be higher than previously estimated</w:t>
      </w:r>
      <w:r>
        <w:rPr>
          <w:rFonts w:ascii="Arial" w:hAnsi="Arial" w:cs="Arial"/>
          <w:lang w:val="en-US"/>
        </w:rPr>
        <w:t xml:space="preserve">. </w:t>
      </w:r>
      <w:r w:rsidRPr="008B524B">
        <w:rPr>
          <w:rFonts w:ascii="Arial" w:hAnsi="Arial" w:cs="Arial"/>
          <w:b/>
          <w:bCs/>
          <w:lang w:val="en-US"/>
        </w:rPr>
        <w:t>Mattie propose</w:t>
      </w:r>
      <w:r w:rsidR="004D4305">
        <w:rPr>
          <w:rFonts w:ascii="Arial" w:hAnsi="Arial" w:cs="Arial"/>
          <w:b/>
          <w:bCs/>
          <w:lang w:val="en-US"/>
        </w:rPr>
        <w:t>d</w:t>
      </w:r>
      <w:r w:rsidRPr="008B524B">
        <w:rPr>
          <w:rFonts w:ascii="Arial" w:hAnsi="Arial" w:cs="Arial"/>
          <w:b/>
          <w:bCs/>
          <w:lang w:val="en-US"/>
        </w:rPr>
        <w:t xml:space="preserve"> we should go ahead with the new supplier and </w:t>
      </w:r>
      <w:r w:rsidR="004376C3">
        <w:rPr>
          <w:rFonts w:ascii="Arial" w:hAnsi="Arial" w:cs="Arial"/>
          <w:b/>
          <w:bCs/>
          <w:lang w:val="en-US"/>
        </w:rPr>
        <w:t xml:space="preserve">increase the </w:t>
      </w:r>
      <w:r w:rsidR="004D4305">
        <w:rPr>
          <w:rFonts w:ascii="Arial" w:hAnsi="Arial" w:cs="Arial"/>
          <w:b/>
          <w:bCs/>
          <w:lang w:val="en-US"/>
        </w:rPr>
        <w:t>number</w:t>
      </w:r>
      <w:r w:rsidR="004376C3">
        <w:rPr>
          <w:rFonts w:ascii="Arial" w:hAnsi="Arial" w:cs="Arial"/>
          <w:b/>
          <w:bCs/>
          <w:lang w:val="en-US"/>
        </w:rPr>
        <w:t xml:space="preserve"> of units</w:t>
      </w:r>
      <w:r w:rsidR="004D4305">
        <w:rPr>
          <w:rFonts w:ascii="Arial" w:hAnsi="Arial" w:cs="Arial"/>
          <w:b/>
          <w:bCs/>
          <w:lang w:val="en-US"/>
        </w:rPr>
        <w:t xml:space="preserve"> J</w:t>
      </w:r>
      <w:r w:rsidRPr="008B524B">
        <w:rPr>
          <w:rFonts w:ascii="Arial" w:hAnsi="Arial" w:cs="Arial"/>
          <w:b/>
          <w:bCs/>
          <w:lang w:val="en-US"/>
        </w:rPr>
        <w:t xml:space="preserve">ayne seconded. </w:t>
      </w:r>
    </w:p>
    <w:p w14:paraId="03E8473F" w14:textId="47DB8B7C" w:rsidR="004B01DB" w:rsidRDefault="008B524B" w:rsidP="00CB29F4">
      <w:pPr>
        <w:pStyle w:val="ListParagraph"/>
        <w:spacing w:line="276" w:lineRule="auto"/>
        <w:rPr>
          <w:rFonts w:ascii="Arial" w:hAnsi="Arial" w:cs="Arial"/>
          <w:b/>
          <w:bCs/>
          <w:lang w:val="en-US"/>
        </w:rPr>
      </w:pPr>
      <w:r>
        <w:rPr>
          <w:rFonts w:ascii="Arial" w:hAnsi="Arial" w:cs="Arial"/>
          <w:lang w:val="en-US"/>
        </w:rPr>
        <w:t xml:space="preserve">In light of this and some other </w:t>
      </w:r>
      <w:r w:rsidR="004376C3">
        <w:rPr>
          <w:rFonts w:ascii="Arial" w:hAnsi="Arial" w:cs="Arial"/>
          <w:lang w:val="en-US"/>
        </w:rPr>
        <w:t>possible</w:t>
      </w:r>
      <w:r w:rsidR="004D4305">
        <w:rPr>
          <w:rFonts w:ascii="Arial" w:hAnsi="Arial" w:cs="Arial"/>
          <w:lang w:val="en-US"/>
        </w:rPr>
        <w:t xml:space="preserve"> extra </w:t>
      </w:r>
      <w:r>
        <w:rPr>
          <w:rFonts w:ascii="Arial" w:hAnsi="Arial" w:cs="Arial"/>
          <w:lang w:val="en-US"/>
        </w:rPr>
        <w:t xml:space="preserve">expenses </w:t>
      </w:r>
      <w:r w:rsidRPr="008B524B">
        <w:rPr>
          <w:rFonts w:ascii="Arial" w:hAnsi="Arial" w:cs="Arial"/>
          <w:b/>
          <w:bCs/>
          <w:lang w:val="en-US"/>
        </w:rPr>
        <w:t>Jayne proposed a</w:t>
      </w:r>
      <w:r>
        <w:rPr>
          <w:rFonts w:ascii="Arial" w:hAnsi="Arial" w:cs="Arial"/>
          <w:b/>
          <w:bCs/>
          <w:lang w:val="en-US"/>
        </w:rPr>
        <w:t xml:space="preserve"> </w:t>
      </w:r>
      <w:r w:rsidRPr="008B524B">
        <w:rPr>
          <w:rFonts w:ascii="Arial" w:hAnsi="Arial" w:cs="Arial"/>
          <w:b/>
          <w:bCs/>
          <w:lang w:val="en-US"/>
        </w:rPr>
        <w:t>contingency fund of £2,500 and Mattie seconded this</w:t>
      </w:r>
      <w:r>
        <w:rPr>
          <w:rFonts w:ascii="Arial" w:hAnsi="Arial" w:cs="Arial"/>
          <w:b/>
          <w:bCs/>
          <w:lang w:val="en-US"/>
        </w:rPr>
        <w:t xml:space="preserve">. </w:t>
      </w:r>
    </w:p>
    <w:p w14:paraId="57F9CD1C" w14:textId="0EC7FDB9" w:rsidR="008B524B" w:rsidRDefault="00C71FED" w:rsidP="00C71FED">
      <w:pPr>
        <w:pStyle w:val="ListParagraph"/>
        <w:numPr>
          <w:ilvl w:val="0"/>
          <w:numId w:val="2"/>
        </w:numPr>
        <w:spacing w:line="276" w:lineRule="auto"/>
        <w:jc w:val="both"/>
        <w:rPr>
          <w:rFonts w:ascii="Arial" w:hAnsi="Arial" w:cs="Arial"/>
          <w:lang w:val="en-US"/>
        </w:rPr>
      </w:pPr>
      <w:r w:rsidRPr="00C71FED">
        <w:rPr>
          <w:rFonts w:ascii="Arial" w:hAnsi="Arial" w:cs="Arial"/>
          <w:b/>
          <w:bCs/>
          <w:lang w:val="en-US"/>
        </w:rPr>
        <w:t xml:space="preserve">Recruitment update. </w:t>
      </w:r>
      <w:r w:rsidRPr="00C71FED">
        <w:rPr>
          <w:rFonts w:ascii="Arial" w:hAnsi="Arial" w:cs="Arial"/>
          <w:lang w:val="en-US"/>
        </w:rPr>
        <w:t xml:space="preserve">We had advertised widely for </w:t>
      </w:r>
      <w:r w:rsidR="004376C3">
        <w:rPr>
          <w:rFonts w:ascii="Arial" w:hAnsi="Arial" w:cs="Arial"/>
          <w:lang w:val="en-US"/>
        </w:rPr>
        <w:t>a</w:t>
      </w:r>
      <w:r w:rsidRPr="00C71FED">
        <w:rPr>
          <w:rFonts w:ascii="Arial" w:hAnsi="Arial" w:cs="Arial"/>
          <w:lang w:val="en-US"/>
        </w:rPr>
        <w:t xml:space="preserve"> Job Coach and a Worker </w:t>
      </w:r>
      <w:r w:rsidR="004376C3">
        <w:rPr>
          <w:rFonts w:ascii="Arial" w:hAnsi="Arial" w:cs="Arial"/>
          <w:lang w:val="en-US"/>
        </w:rPr>
        <w:t xml:space="preserve">but had </w:t>
      </w:r>
      <w:r w:rsidRPr="00C71FED">
        <w:rPr>
          <w:rFonts w:ascii="Arial" w:hAnsi="Arial" w:cs="Arial"/>
          <w:lang w:val="en-US"/>
        </w:rPr>
        <w:t>a poor response</w:t>
      </w:r>
      <w:r>
        <w:rPr>
          <w:rFonts w:ascii="Arial" w:hAnsi="Arial" w:cs="Arial"/>
          <w:lang w:val="en-US"/>
        </w:rPr>
        <w:t>. We are readvertising with flexible hours</w:t>
      </w:r>
      <w:r w:rsidR="00B61ED8">
        <w:rPr>
          <w:rFonts w:ascii="Arial" w:hAnsi="Arial" w:cs="Arial"/>
          <w:lang w:val="en-US"/>
        </w:rPr>
        <w:t>/job share for the Job Coach. It is possible that if we appoint a part-time person as Job Coach, we will appoint a support worker to assist. We are also likely to lose Liam who has worked as support to Beth for the last year. In light of this</w:t>
      </w:r>
      <w:r w:rsidR="004D4305">
        <w:rPr>
          <w:rFonts w:ascii="Arial" w:hAnsi="Arial" w:cs="Arial"/>
          <w:lang w:val="en-US"/>
        </w:rPr>
        <w:t>,</w:t>
      </w:r>
      <w:r w:rsidR="00B61ED8">
        <w:rPr>
          <w:rFonts w:ascii="Arial" w:hAnsi="Arial" w:cs="Arial"/>
          <w:lang w:val="en-US"/>
        </w:rPr>
        <w:t xml:space="preserve"> and not having appointed a new </w:t>
      </w:r>
      <w:proofErr w:type="spellStart"/>
      <w:r w:rsidR="00B61ED8">
        <w:rPr>
          <w:rFonts w:ascii="Arial" w:hAnsi="Arial" w:cs="Arial"/>
          <w:lang w:val="en-US"/>
        </w:rPr>
        <w:t>CDW</w:t>
      </w:r>
      <w:proofErr w:type="spellEnd"/>
      <w:r w:rsidR="00B61ED8" w:rsidRPr="00B61ED8">
        <w:rPr>
          <w:rFonts w:ascii="Arial" w:hAnsi="Arial" w:cs="Arial"/>
          <w:b/>
          <w:bCs/>
          <w:lang w:val="en-US"/>
        </w:rPr>
        <w:t>, Adrian proposed and Dawn seconded that Jayne should be asked to work in her old role</w:t>
      </w:r>
      <w:r w:rsidR="00B61ED8">
        <w:rPr>
          <w:rFonts w:ascii="Arial" w:hAnsi="Arial" w:cs="Arial"/>
          <w:lang w:val="en-US"/>
        </w:rPr>
        <w:t xml:space="preserve"> for a while to see us through the appointment time and hand over to a new person. </w:t>
      </w:r>
    </w:p>
    <w:p w14:paraId="48F0DAC3" w14:textId="622CFA3C" w:rsidR="00B61ED8" w:rsidRPr="004376C3" w:rsidRDefault="00B61ED8" w:rsidP="00C71FED">
      <w:pPr>
        <w:pStyle w:val="ListParagraph"/>
        <w:numPr>
          <w:ilvl w:val="0"/>
          <w:numId w:val="2"/>
        </w:numPr>
        <w:spacing w:line="276" w:lineRule="auto"/>
        <w:jc w:val="both"/>
        <w:rPr>
          <w:rFonts w:ascii="Arial" w:hAnsi="Arial" w:cs="Arial"/>
          <w:lang w:val="en-US"/>
        </w:rPr>
      </w:pPr>
      <w:r>
        <w:rPr>
          <w:rFonts w:ascii="Arial" w:hAnsi="Arial" w:cs="Arial"/>
          <w:b/>
          <w:bCs/>
          <w:lang w:val="en-US"/>
        </w:rPr>
        <w:t xml:space="preserve">Legacy Statement </w:t>
      </w:r>
      <w:r>
        <w:rPr>
          <w:rFonts w:ascii="Arial" w:hAnsi="Arial" w:cs="Arial"/>
          <w:lang w:val="en-US"/>
        </w:rPr>
        <w:t xml:space="preserve">Jayne read out a </w:t>
      </w:r>
      <w:r w:rsidR="004D4305">
        <w:rPr>
          <w:rFonts w:ascii="Arial" w:hAnsi="Arial" w:cs="Arial"/>
          <w:lang w:val="en-US"/>
        </w:rPr>
        <w:t>suggested</w:t>
      </w:r>
      <w:r>
        <w:rPr>
          <w:rFonts w:ascii="Arial" w:hAnsi="Arial" w:cs="Arial"/>
          <w:lang w:val="en-US"/>
        </w:rPr>
        <w:t xml:space="preserve"> Legacy Statement. </w:t>
      </w:r>
      <w:r w:rsidR="004D4305" w:rsidRPr="004D4305">
        <w:rPr>
          <w:rFonts w:ascii="Arial" w:hAnsi="Arial" w:cs="Arial"/>
          <w:b/>
          <w:bCs/>
          <w:lang w:val="en-US"/>
        </w:rPr>
        <w:t xml:space="preserve">Acceptance </w:t>
      </w:r>
      <w:r w:rsidRPr="00B61ED8">
        <w:rPr>
          <w:rFonts w:ascii="Arial" w:hAnsi="Arial" w:cs="Arial"/>
          <w:b/>
          <w:bCs/>
          <w:lang w:val="en-US"/>
        </w:rPr>
        <w:t xml:space="preserve">was Proposed by Dawn and seconded by Brenda. </w:t>
      </w:r>
      <w:r w:rsidRPr="004376C3">
        <w:rPr>
          <w:rFonts w:ascii="Arial" w:hAnsi="Arial" w:cs="Arial"/>
          <w:lang w:val="en-US"/>
        </w:rPr>
        <w:t>Jayne to circulate to Partners.</w:t>
      </w:r>
    </w:p>
    <w:p w14:paraId="66A9E734" w14:textId="31916D62" w:rsidR="00B61ED8" w:rsidRPr="00946968" w:rsidRDefault="00B61ED8" w:rsidP="00C71FED">
      <w:pPr>
        <w:pStyle w:val="ListParagraph"/>
        <w:numPr>
          <w:ilvl w:val="0"/>
          <w:numId w:val="2"/>
        </w:numPr>
        <w:spacing w:line="276" w:lineRule="auto"/>
        <w:jc w:val="both"/>
        <w:rPr>
          <w:rFonts w:ascii="Arial" w:hAnsi="Arial" w:cs="Arial"/>
          <w:b/>
          <w:bCs/>
          <w:lang w:val="en-US"/>
        </w:rPr>
      </w:pPr>
      <w:r>
        <w:rPr>
          <w:rFonts w:ascii="Arial" w:hAnsi="Arial" w:cs="Arial"/>
          <w:b/>
          <w:bCs/>
          <w:lang w:val="en-US"/>
        </w:rPr>
        <w:t xml:space="preserve">October half term </w:t>
      </w:r>
      <w:r>
        <w:rPr>
          <w:rFonts w:ascii="Arial" w:hAnsi="Arial" w:cs="Arial"/>
          <w:lang w:val="en-US"/>
        </w:rPr>
        <w:t xml:space="preserve">It was decided that in the light of the staffing situation we would not be doing </w:t>
      </w:r>
      <w:r w:rsidR="00946968">
        <w:rPr>
          <w:rFonts w:ascii="Arial" w:hAnsi="Arial" w:cs="Arial"/>
          <w:lang w:val="en-US"/>
        </w:rPr>
        <w:t xml:space="preserve">activities at half term. </w:t>
      </w:r>
    </w:p>
    <w:p w14:paraId="331E1EB2" w14:textId="1EF9D3C7" w:rsidR="00946968" w:rsidRPr="00946968" w:rsidRDefault="00946968" w:rsidP="00C71FED">
      <w:pPr>
        <w:pStyle w:val="ListParagraph"/>
        <w:numPr>
          <w:ilvl w:val="0"/>
          <w:numId w:val="2"/>
        </w:numPr>
        <w:spacing w:line="276" w:lineRule="auto"/>
        <w:jc w:val="both"/>
        <w:rPr>
          <w:rFonts w:ascii="Arial" w:hAnsi="Arial" w:cs="Arial"/>
          <w:b/>
          <w:bCs/>
          <w:lang w:val="en-US"/>
        </w:rPr>
      </w:pPr>
      <w:r>
        <w:rPr>
          <w:rFonts w:ascii="Arial" w:hAnsi="Arial" w:cs="Arial"/>
          <w:b/>
          <w:bCs/>
          <w:lang w:val="en-US"/>
        </w:rPr>
        <w:t>13</w:t>
      </w:r>
      <w:r w:rsidRPr="00946968">
        <w:rPr>
          <w:rFonts w:ascii="Arial" w:hAnsi="Arial" w:cs="Arial"/>
          <w:b/>
          <w:bCs/>
          <w:vertAlign w:val="superscript"/>
          <w:lang w:val="en-US"/>
        </w:rPr>
        <w:t>th</w:t>
      </w:r>
      <w:r>
        <w:rPr>
          <w:rFonts w:ascii="Arial" w:hAnsi="Arial" w:cs="Arial"/>
          <w:b/>
          <w:bCs/>
          <w:lang w:val="en-US"/>
        </w:rPr>
        <w:t xml:space="preserve"> November Review Day </w:t>
      </w:r>
      <w:r>
        <w:rPr>
          <w:rFonts w:ascii="Arial" w:hAnsi="Arial" w:cs="Arial"/>
          <w:lang w:val="en-US"/>
        </w:rPr>
        <w:t>Arrangements are underway with St Ambrose’s Hall booked an</w:t>
      </w:r>
      <w:r w:rsidR="004D4305">
        <w:rPr>
          <w:rFonts w:ascii="Arial" w:hAnsi="Arial" w:cs="Arial"/>
          <w:lang w:val="en-US"/>
        </w:rPr>
        <w:t>d</w:t>
      </w:r>
      <w:r>
        <w:rPr>
          <w:rFonts w:ascii="Arial" w:hAnsi="Arial" w:cs="Arial"/>
          <w:lang w:val="en-US"/>
        </w:rPr>
        <w:t xml:space="preserve"> a hot lunch of </w:t>
      </w:r>
      <w:r w:rsidR="004D4305">
        <w:rPr>
          <w:rFonts w:ascii="Arial" w:hAnsi="Arial" w:cs="Arial"/>
          <w:lang w:val="en-US"/>
        </w:rPr>
        <w:t>lasagna</w:t>
      </w:r>
      <w:r>
        <w:rPr>
          <w:rFonts w:ascii="Arial" w:hAnsi="Arial" w:cs="Arial"/>
          <w:lang w:val="en-US"/>
        </w:rPr>
        <w:t xml:space="preserve"> (meat and vegan), salad and garlic bread, with deserts and cakes. </w:t>
      </w:r>
      <w:r w:rsidR="004376C3">
        <w:rPr>
          <w:rFonts w:ascii="Arial" w:hAnsi="Arial" w:cs="Arial"/>
          <w:lang w:val="en-US"/>
        </w:rPr>
        <w:t>PUT IN YOUR DIARIES NOW 10.00</w:t>
      </w:r>
      <w:proofErr w:type="gramStart"/>
      <w:r w:rsidR="004376C3">
        <w:rPr>
          <w:rFonts w:ascii="Arial" w:hAnsi="Arial" w:cs="Arial"/>
          <w:lang w:val="en-US"/>
        </w:rPr>
        <w:t>am  –</w:t>
      </w:r>
      <w:proofErr w:type="gramEnd"/>
      <w:r w:rsidR="004376C3">
        <w:rPr>
          <w:rFonts w:ascii="Arial" w:hAnsi="Arial" w:cs="Arial"/>
          <w:lang w:val="en-US"/>
        </w:rPr>
        <w:t xml:space="preserve"> 2.30pm. </w:t>
      </w:r>
    </w:p>
    <w:p w14:paraId="7E1EACF5" w14:textId="632EEC4C" w:rsidR="008B524B" w:rsidRPr="00946968" w:rsidRDefault="00946968" w:rsidP="009405D8">
      <w:pPr>
        <w:pStyle w:val="ListParagraph"/>
        <w:numPr>
          <w:ilvl w:val="0"/>
          <w:numId w:val="2"/>
        </w:numPr>
        <w:spacing w:line="276" w:lineRule="auto"/>
        <w:jc w:val="both"/>
        <w:rPr>
          <w:rFonts w:ascii="Arial" w:hAnsi="Arial" w:cs="Arial"/>
          <w:b/>
          <w:bCs/>
          <w:lang w:val="en-US"/>
        </w:rPr>
      </w:pPr>
      <w:r w:rsidRPr="00946968">
        <w:rPr>
          <w:rFonts w:ascii="Arial" w:hAnsi="Arial" w:cs="Arial"/>
          <w:b/>
          <w:bCs/>
          <w:lang w:val="en-US"/>
        </w:rPr>
        <w:t>9</w:t>
      </w:r>
      <w:r w:rsidRPr="00946968">
        <w:rPr>
          <w:rFonts w:ascii="Arial" w:hAnsi="Arial" w:cs="Arial"/>
          <w:b/>
          <w:bCs/>
          <w:vertAlign w:val="superscript"/>
          <w:lang w:val="en-US"/>
        </w:rPr>
        <w:t>TH</w:t>
      </w:r>
      <w:r w:rsidRPr="00946968">
        <w:rPr>
          <w:rFonts w:ascii="Arial" w:hAnsi="Arial" w:cs="Arial"/>
          <w:b/>
          <w:bCs/>
          <w:lang w:val="en-US"/>
        </w:rPr>
        <w:t xml:space="preserve"> February BIG CHAT </w:t>
      </w:r>
      <w:r w:rsidRPr="00946968">
        <w:rPr>
          <w:rFonts w:ascii="Arial" w:hAnsi="Arial" w:cs="Arial"/>
          <w:lang w:val="en-US"/>
        </w:rPr>
        <w:t xml:space="preserve">This community consultation event will take place in St Ambrose Hall. Mattie and Vander have kindly volunteered to organize and present the evening as part of their leadership development. The focus will be the new Plan which is to be based on the results of the community consultation </w:t>
      </w:r>
      <w:r>
        <w:rPr>
          <w:rFonts w:ascii="Arial" w:hAnsi="Arial" w:cs="Arial"/>
          <w:lang w:val="en-US"/>
        </w:rPr>
        <w:t xml:space="preserve">surveys recently conducted. </w:t>
      </w:r>
      <w:r w:rsidR="009B7F60" w:rsidRPr="009B7F60">
        <w:rPr>
          <w:rFonts w:ascii="Arial" w:hAnsi="Arial" w:cs="Arial"/>
          <w:b/>
          <w:bCs/>
          <w:lang w:val="en-US"/>
        </w:rPr>
        <w:t>Proposed by Adrian and sec</w:t>
      </w:r>
      <w:r w:rsidR="009B7F60">
        <w:rPr>
          <w:rFonts w:ascii="Arial" w:hAnsi="Arial" w:cs="Arial"/>
          <w:b/>
          <w:bCs/>
          <w:lang w:val="en-US"/>
        </w:rPr>
        <w:t>o</w:t>
      </w:r>
      <w:r w:rsidR="009B7F60" w:rsidRPr="009B7F60">
        <w:rPr>
          <w:rFonts w:ascii="Arial" w:hAnsi="Arial" w:cs="Arial"/>
          <w:b/>
          <w:bCs/>
          <w:lang w:val="en-US"/>
        </w:rPr>
        <w:t>nded by Dawn</w:t>
      </w:r>
      <w:r w:rsidR="009B7F60">
        <w:rPr>
          <w:rFonts w:ascii="Arial" w:hAnsi="Arial" w:cs="Arial"/>
          <w:b/>
          <w:bCs/>
          <w:lang w:val="en-US"/>
        </w:rPr>
        <w:t>, all agreed.</w:t>
      </w:r>
    </w:p>
    <w:p w14:paraId="5FF26654" w14:textId="7B3D1256" w:rsidR="00946968" w:rsidRDefault="00946968" w:rsidP="009405D8">
      <w:pPr>
        <w:pStyle w:val="ListParagraph"/>
        <w:numPr>
          <w:ilvl w:val="0"/>
          <w:numId w:val="2"/>
        </w:numPr>
        <w:spacing w:line="276" w:lineRule="auto"/>
        <w:jc w:val="both"/>
        <w:rPr>
          <w:rFonts w:ascii="Arial" w:hAnsi="Arial" w:cs="Arial"/>
          <w:b/>
          <w:bCs/>
          <w:lang w:val="en-US"/>
        </w:rPr>
      </w:pPr>
      <w:r>
        <w:rPr>
          <w:rFonts w:ascii="Arial" w:hAnsi="Arial" w:cs="Arial"/>
          <w:b/>
          <w:bCs/>
          <w:lang w:val="en-US"/>
        </w:rPr>
        <w:t xml:space="preserve">Christmas Packs </w:t>
      </w:r>
      <w:r w:rsidRPr="00946968">
        <w:rPr>
          <w:rFonts w:ascii="Arial" w:hAnsi="Arial" w:cs="Arial"/>
          <w:lang w:val="en-US"/>
        </w:rPr>
        <w:t>After the success</w:t>
      </w:r>
      <w:r>
        <w:rPr>
          <w:rFonts w:ascii="Arial" w:hAnsi="Arial" w:cs="Arial"/>
          <w:lang w:val="en-US"/>
        </w:rPr>
        <w:t xml:space="preserve"> of family packs distributed during lockdown, a discussion took place. It was decided to circulate packs for Christmas through the schools, Home Start and food bank</w:t>
      </w:r>
      <w:r w:rsidR="009B7F60">
        <w:rPr>
          <w:rFonts w:ascii="Arial" w:hAnsi="Arial" w:cs="Arial"/>
          <w:lang w:val="en-US"/>
        </w:rPr>
        <w:t>,</w:t>
      </w:r>
      <w:r w:rsidR="004376C3">
        <w:rPr>
          <w:rFonts w:ascii="Arial" w:hAnsi="Arial" w:cs="Arial"/>
          <w:lang w:val="en-US"/>
        </w:rPr>
        <w:t xml:space="preserve"> Dawn offered her help to assemble the packs. </w:t>
      </w:r>
      <w:r w:rsidR="009B7F60">
        <w:rPr>
          <w:rFonts w:ascii="Arial" w:hAnsi="Arial" w:cs="Arial"/>
          <w:lang w:val="en-US"/>
        </w:rPr>
        <w:t xml:space="preserve"> </w:t>
      </w:r>
      <w:r w:rsidR="009B7F60" w:rsidRPr="009B7F60">
        <w:rPr>
          <w:rFonts w:ascii="Arial" w:hAnsi="Arial" w:cs="Arial"/>
          <w:b/>
          <w:bCs/>
          <w:lang w:val="en-US"/>
        </w:rPr>
        <w:t xml:space="preserve">Proposed by Adrian and seconded by Brenda, all agreed. </w:t>
      </w:r>
    </w:p>
    <w:p w14:paraId="57DDE8E3" w14:textId="6CA15AAA" w:rsidR="009B7F60" w:rsidRPr="00BB73D6" w:rsidRDefault="009B7F60" w:rsidP="009405D8">
      <w:pPr>
        <w:pStyle w:val="ListParagraph"/>
        <w:numPr>
          <w:ilvl w:val="0"/>
          <w:numId w:val="2"/>
        </w:numPr>
        <w:spacing w:line="276" w:lineRule="auto"/>
        <w:jc w:val="both"/>
        <w:rPr>
          <w:rFonts w:ascii="Arial" w:hAnsi="Arial" w:cs="Arial"/>
          <w:b/>
          <w:bCs/>
          <w:lang w:val="en-US"/>
        </w:rPr>
      </w:pPr>
      <w:r>
        <w:rPr>
          <w:rFonts w:ascii="Arial" w:hAnsi="Arial" w:cs="Arial"/>
          <w:b/>
          <w:bCs/>
          <w:lang w:val="en-US"/>
        </w:rPr>
        <w:lastRenderedPageBreak/>
        <w:t xml:space="preserve">Leadership Academy update </w:t>
      </w:r>
      <w:r>
        <w:rPr>
          <w:rFonts w:ascii="Arial" w:hAnsi="Arial" w:cs="Arial"/>
          <w:lang w:val="en-US"/>
        </w:rPr>
        <w:t>Mattie gave a comprehensive update on his initial sessions with his coach a</w:t>
      </w:r>
      <w:r w:rsidR="004376C3">
        <w:rPr>
          <w:rFonts w:ascii="Arial" w:hAnsi="Arial" w:cs="Arial"/>
          <w:lang w:val="en-US"/>
        </w:rPr>
        <w:t>n</w:t>
      </w:r>
      <w:r>
        <w:rPr>
          <w:rFonts w:ascii="Arial" w:hAnsi="Arial" w:cs="Arial"/>
          <w:lang w:val="en-US"/>
        </w:rPr>
        <w:t xml:space="preserve">d how already he is growing and benefitting from this support. </w:t>
      </w:r>
    </w:p>
    <w:p w14:paraId="05201FE7" w14:textId="54E9AA1F" w:rsidR="00BB73D6" w:rsidRPr="00BB73D6" w:rsidRDefault="00BB73D6" w:rsidP="00BB73D6">
      <w:pPr>
        <w:pStyle w:val="ListParagraph"/>
        <w:spacing w:line="276" w:lineRule="auto"/>
        <w:jc w:val="both"/>
        <w:rPr>
          <w:rFonts w:ascii="Arial" w:hAnsi="Arial" w:cs="Arial"/>
          <w:lang w:val="en-US"/>
        </w:rPr>
      </w:pPr>
      <w:r w:rsidRPr="00BB73D6">
        <w:rPr>
          <w:rFonts w:ascii="Arial" w:hAnsi="Arial" w:cs="Arial"/>
          <w:lang w:val="en-US"/>
        </w:rPr>
        <w:t xml:space="preserve">Mattie also informed the Partners that he had stepped down as a Director of </w:t>
      </w:r>
      <w:proofErr w:type="spellStart"/>
      <w:r w:rsidRPr="00BB73D6">
        <w:rPr>
          <w:rFonts w:ascii="Arial" w:hAnsi="Arial" w:cs="Arial"/>
          <w:lang w:val="en-US"/>
        </w:rPr>
        <w:t>HBG</w:t>
      </w:r>
      <w:proofErr w:type="spellEnd"/>
      <w:r w:rsidRPr="00BB73D6">
        <w:rPr>
          <w:rFonts w:ascii="Arial" w:hAnsi="Arial" w:cs="Arial"/>
          <w:lang w:val="en-US"/>
        </w:rPr>
        <w:t xml:space="preserve"> Plus Ltd. </w:t>
      </w:r>
    </w:p>
    <w:p w14:paraId="1C29F4EA" w14:textId="7655C26B" w:rsidR="009B7F60" w:rsidRDefault="009B7F60">
      <w:pPr>
        <w:pStyle w:val="ListParagraph"/>
        <w:numPr>
          <w:ilvl w:val="0"/>
          <w:numId w:val="2"/>
        </w:numPr>
        <w:spacing w:line="276" w:lineRule="auto"/>
        <w:jc w:val="both"/>
        <w:rPr>
          <w:rFonts w:ascii="Arial" w:hAnsi="Arial" w:cs="Arial"/>
          <w:b/>
          <w:bCs/>
          <w:lang w:val="en-US"/>
        </w:rPr>
      </w:pPr>
      <w:r>
        <w:rPr>
          <w:rFonts w:ascii="Arial" w:hAnsi="Arial" w:cs="Arial"/>
          <w:b/>
          <w:bCs/>
          <w:lang w:val="en-US"/>
        </w:rPr>
        <w:t>AOB</w:t>
      </w:r>
    </w:p>
    <w:p w14:paraId="53106F71" w14:textId="435932DC" w:rsidR="009B7F60" w:rsidRDefault="009B7F60" w:rsidP="009B7F60">
      <w:pPr>
        <w:pStyle w:val="ListParagraph"/>
        <w:spacing w:line="276" w:lineRule="auto"/>
        <w:jc w:val="both"/>
        <w:rPr>
          <w:rFonts w:ascii="Arial" w:hAnsi="Arial" w:cs="Arial"/>
          <w:lang w:val="en-US"/>
        </w:rPr>
      </w:pPr>
      <w:r>
        <w:rPr>
          <w:rFonts w:ascii="Arial" w:hAnsi="Arial" w:cs="Arial"/>
          <w:b/>
          <w:bCs/>
          <w:lang w:val="en-US"/>
        </w:rPr>
        <w:t xml:space="preserve">St Ambrose’s Church cleaners </w:t>
      </w:r>
      <w:r>
        <w:rPr>
          <w:rFonts w:ascii="Arial" w:hAnsi="Arial" w:cs="Arial"/>
          <w:lang w:val="en-US"/>
        </w:rPr>
        <w:t>had been in touch with Brenda asking for a grant to help purchase a fogger to assist Covid cleaning.</w:t>
      </w:r>
      <w:r w:rsidR="004376C3">
        <w:rPr>
          <w:rFonts w:ascii="Arial" w:hAnsi="Arial" w:cs="Arial"/>
          <w:lang w:val="en-US"/>
        </w:rPr>
        <w:t xml:space="preserve"> This is thought to be in the region of £500. </w:t>
      </w:r>
      <w:r>
        <w:rPr>
          <w:rFonts w:ascii="Arial" w:hAnsi="Arial" w:cs="Arial"/>
          <w:lang w:val="en-US"/>
        </w:rPr>
        <w:t xml:space="preserve"> </w:t>
      </w:r>
      <w:r w:rsidRPr="009B7F60">
        <w:rPr>
          <w:rFonts w:ascii="Arial" w:hAnsi="Arial" w:cs="Arial"/>
          <w:b/>
          <w:bCs/>
          <w:lang w:val="en-US"/>
        </w:rPr>
        <w:t xml:space="preserve">It was proposed by Adrian and seconded by Mattie to </w:t>
      </w:r>
      <w:r w:rsidR="00F12BA2">
        <w:rPr>
          <w:rFonts w:ascii="Arial" w:hAnsi="Arial" w:cs="Arial"/>
          <w:b/>
          <w:bCs/>
          <w:lang w:val="en-US"/>
        </w:rPr>
        <w:t>grant £500 for</w:t>
      </w:r>
      <w:r w:rsidRPr="009B7F60">
        <w:rPr>
          <w:rFonts w:ascii="Arial" w:hAnsi="Arial" w:cs="Arial"/>
          <w:b/>
          <w:bCs/>
          <w:lang w:val="en-US"/>
        </w:rPr>
        <w:t xml:space="preserve"> a fogger</w:t>
      </w:r>
      <w:r w:rsidR="00F12BA2">
        <w:rPr>
          <w:rFonts w:ascii="Arial" w:hAnsi="Arial" w:cs="Arial"/>
          <w:b/>
          <w:bCs/>
          <w:lang w:val="en-US"/>
        </w:rPr>
        <w:t xml:space="preserve"> and solution</w:t>
      </w:r>
      <w:r w:rsidRPr="009B7F60">
        <w:rPr>
          <w:rFonts w:ascii="Arial" w:hAnsi="Arial" w:cs="Arial"/>
          <w:b/>
          <w:bCs/>
          <w:lang w:val="en-US"/>
        </w:rPr>
        <w:t xml:space="preserve"> for the church</w:t>
      </w:r>
      <w:r w:rsidR="00BB73D6">
        <w:rPr>
          <w:rFonts w:ascii="Arial" w:hAnsi="Arial" w:cs="Arial"/>
          <w:b/>
          <w:bCs/>
          <w:lang w:val="en-US"/>
        </w:rPr>
        <w:t xml:space="preserve"> cleaners</w:t>
      </w:r>
      <w:r w:rsidRPr="009B7F60">
        <w:rPr>
          <w:rFonts w:ascii="Arial" w:hAnsi="Arial" w:cs="Arial"/>
          <w:b/>
          <w:bCs/>
          <w:lang w:val="en-US"/>
        </w:rPr>
        <w:t>. All agreed</w:t>
      </w:r>
      <w:r>
        <w:rPr>
          <w:rFonts w:ascii="Arial" w:hAnsi="Arial" w:cs="Arial"/>
          <w:lang w:val="en-US"/>
        </w:rPr>
        <w:t xml:space="preserve">. </w:t>
      </w:r>
    </w:p>
    <w:p w14:paraId="5000F4F1" w14:textId="4FF19905" w:rsidR="00175F4D" w:rsidRPr="00175F4D" w:rsidRDefault="00175F4D" w:rsidP="009B7F60">
      <w:pPr>
        <w:pStyle w:val="ListParagraph"/>
        <w:spacing w:line="276" w:lineRule="auto"/>
        <w:jc w:val="both"/>
        <w:rPr>
          <w:rFonts w:ascii="Arial" w:hAnsi="Arial" w:cs="Arial"/>
          <w:lang w:val="en-US"/>
        </w:rPr>
      </w:pPr>
      <w:proofErr w:type="spellStart"/>
      <w:r>
        <w:rPr>
          <w:rFonts w:ascii="Arial" w:hAnsi="Arial" w:cs="Arial"/>
          <w:b/>
          <w:bCs/>
          <w:lang w:val="en-US"/>
        </w:rPr>
        <w:t>AYOS</w:t>
      </w:r>
      <w:proofErr w:type="spellEnd"/>
      <w:r>
        <w:rPr>
          <w:rFonts w:ascii="Arial" w:hAnsi="Arial" w:cs="Arial"/>
          <w:b/>
          <w:bCs/>
          <w:lang w:val="en-US"/>
        </w:rPr>
        <w:t xml:space="preserve"> – </w:t>
      </w:r>
      <w:r>
        <w:rPr>
          <w:rFonts w:ascii="Arial" w:hAnsi="Arial" w:cs="Arial"/>
          <w:lang w:val="en-US"/>
        </w:rPr>
        <w:t xml:space="preserve">Jayne reported that a van had been hired for </w:t>
      </w:r>
      <w:proofErr w:type="spellStart"/>
      <w:r>
        <w:rPr>
          <w:rFonts w:ascii="Arial" w:hAnsi="Arial" w:cs="Arial"/>
          <w:lang w:val="en-US"/>
        </w:rPr>
        <w:t>AYOS</w:t>
      </w:r>
      <w:proofErr w:type="spellEnd"/>
      <w:r>
        <w:rPr>
          <w:rFonts w:ascii="Arial" w:hAnsi="Arial" w:cs="Arial"/>
          <w:lang w:val="en-US"/>
        </w:rPr>
        <w:t xml:space="preserve"> at a </w:t>
      </w:r>
      <w:proofErr w:type="gramStart"/>
      <w:r>
        <w:rPr>
          <w:rFonts w:ascii="Arial" w:hAnsi="Arial" w:cs="Arial"/>
          <w:lang w:val="en-US"/>
        </w:rPr>
        <w:t>much reduced</w:t>
      </w:r>
      <w:proofErr w:type="gramEnd"/>
      <w:r>
        <w:rPr>
          <w:rFonts w:ascii="Arial" w:hAnsi="Arial" w:cs="Arial"/>
          <w:lang w:val="en-US"/>
        </w:rPr>
        <w:t xml:space="preserve"> cost of £1,100 which also included fuel. We </w:t>
      </w:r>
      <w:proofErr w:type="spellStart"/>
      <w:r>
        <w:rPr>
          <w:rFonts w:ascii="Arial" w:hAnsi="Arial" w:cs="Arial"/>
          <w:lang w:val="en-US"/>
        </w:rPr>
        <w:t>ahd</w:t>
      </w:r>
      <w:proofErr w:type="spellEnd"/>
      <w:r>
        <w:rPr>
          <w:rFonts w:ascii="Arial" w:hAnsi="Arial" w:cs="Arial"/>
          <w:lang w:val="en-US"/>
        </w:rPr>
        <w:t xml:space="preserve"> worked with </w:t>
      </w:r>
      <w:proofErr w:type="spellStart"/>
      <w:r>
        <w:rPr>
          <w:rFonts w:ascii="Arial" w:hAnsi="Arial" w:cs="Arial"/>
          <w:lang w:val="en-US"/>
        </w:rPr>
        <w:t>AYOS</w:t>
      </w:r>
      <w:proofErr w:type="spellEnd"/>
      <w:r>
        <w:rPr>
          <w:rFonts w:ascii="Arial" w:hAnsi="Arial" w:cs="Arial"/>
          <w:lang w:val="en-US"/>
        </w:rPr>
        <w:t xml:space="preserve"> to deliver extra activities at the </w:t>
      </w:r>
      <w:proofErr w:type="spellStart"/>
      <w:r>
        <w:rPr>
          <w:rFonts w:ascii="Arial" w:hAnsi="Arial" w:cs="Arial"/>
          <w:lang w:val="en-US"/>
        </w:rPr>
        <w:t>Horsefair</w:t>
      </w:r>
      <w:proofErr w:type="spellEnd"/>
      <w:r>
        <w:rPr>
          <w:rFonts w:ascii="Arial" w:hAnsi="Arial" w:cs="Arial"/>
          <w:lang w:val="en-US"/>
        </w:rPr>
        <w:t xml:space="preserve"> flats but were unable to pull it together due partly to no response from </w:t>
      </w:r>
      <w:proofErr w:type="spellStart"/>
      <w:r>
        <w:rPr>
          <w:rFonts w:ascii="Arial" w:hAnsi="Arial" w:cs="Arial"/>
          <w:lang w:val="en-US"/>
        </w:rPr>
        <w:t>WFCH</w:t>
      </w:r>
      <w:proofErr w:type="spellEnd"/>
      <w:r>
        <w:rPr>
          <w:rFonts w:ascii="Arial" w:hAnsi="Arial" w:cs="Arial"/>
          <w:lang w:val="en-US"/>
        </w:rPr>
        <w:t xml:space="preserve"> whose land we would have been using. </w:t>
      </w:r>
    </w:p>
    <w:p w14:paraId="1DEC31F4" w14:textId="2DB1B9AA" w:rsidR="00AB61E1" w:rsidRPr="00AB61E1" w:rsidRDefault="009B7F60" w:rsidP="00AB61E1">
      <w:pPr>
        <w:pStyle w:val="ListParagraph"/>
        <w:spacing w:line="276" w:lineRule="auto"/>
        <w:jc w:val="both"/>
        <w:rPr>
          <w:rFonts w:ascii="Arial" w:hAnsi="Arial" w:cs="Arial"/>
          <w:lang w:val="en-US"/>
        </w:rPr>
      </w:pPr>
      <w:r>
        <w:rPr>
          <w:rFonts w:ascii="Arial" w:hAnsi="Arial" w:cs="Arial"/>
          <w:b/>
          <w:bCs/>
          <w:lang w:val="en-US"/>
        </w:rPr>
        <w:t>Sept 4</w:t>
      </w:r>
      <w:r w:rsidRPr="009B7F60">
        <w:rPr>
          <w:rFonts w:ascii="Arial" w:hAnsi="Arial" w:cs="Arial"/>
          <w:b/>
          <w:bCs/>
          <w:vertAlign w:val="superscript"/>
          <w:lang w:val="en-US"/>
        </w:rPr>
        <w:t>th</w:t>
      </w:r>
      <w:r w:rsidR="00AB61E1">
        <w:rPr>
          <w:rFonts w:ascii="Arial" w:hAnsi="Arial" w:cs="Arial"/>
          <w:b/>
          <w:bCs/>
          <w:lang w:val="en-US"/>
        </w:rPr>
        <w:t xml:space="preserve">, 10.00 am on zoom </w:t>
      </w:r>
      <w:r w:rsidRPr="00AB61E1">
        <w:rPr>
          <w:rFonts w:ascii="Arial" w:hAnsi="Arial" w:cs="Arial"/>
          <w:lang w:val="en-US"/>
        </w:rPr>
        <w:t>Jayne reminded Partners of th</w:t>
      </w:r>
      <w:r w:rsidR="00AB61E1">
        <w:rPr>
          <w:rFonts w:ascii="Arial" w:hAnsi="Arial" w:cs="Arial"/>
          <w:lang w:val="en-US"/>
        </w:rPr>
        <w:t>is</w:t>
      </w:r>
      <w:r w:rsidRPr="00AB61E1">
        <w:rPr>
          <w:rFonts w:ascii="Arial" w:hAnsi="Arial" w:cs="Arial"/>
          <w:lang w:val="en-US"/>
        </w:rPr>
        <w:t xml:space="preserve"> </w:t>
      </w:r>
      <w:r w:rsidR="00AB61E1" w:rsidRPr="00AB61E1">
        <w:rPr>
          <w:rFonts w:ascii="Arial" w:hAnsi="Arial" w:cs="Arial"/>
          <w:lang w:val="en-US"/>
        </w:rPr>
        <w:t>Leadership zoom session with Vita Terry. During the session we’ll discuss and reflect on DY10’s leadership approach.</w:t>
      </w:r>
    </w:p>
    <w:p w14:paraId="2AE21F17" w14:textId="6ED99887" w:rsidR="009B7F60" w:rsidRDefault="00AB61E1" w:rsidP="00AB61E1">
      <w:pPr>
        <w:pStyle w:val="ListParagraph"/>
        <w:spacing w:line="276" w:lineRule="auto"/>
        <w:jc w:val="both"/>
        <w:rPr>
          <w:rFonts w:ascii="Arial" w:hAnsi="Arial" w:cs="Arial"/>
          <w:lang w:val="en-US"/>
        </w:rPr>
      </w:pPr>
      <w:proofErr w:type="gramStart"/>
      <w:r>
        <w:rPr>
          <w:rFonts w:ascii="Arial" w:hAnsi="Arial" w:cs="Arial"/>
          <w:lang w:val="en-US"/>
        </w:rPr>
        <w:t>Also</w:t>
      </w:r>
      <w:proofErr w:type="gramEnd"/>
      <w:r>
        <w:rPr>
          <w:rFonts w:ascii="Arial" w:hAnsi="Arial" w:cs="Arial"/>
          <w:lang w:val="en-US"/>
        </w:rPr>
        <w:t xml:space="preserve"> there is a drop-in </w:t>
      </w:r>
      <w:r w:rsidRPr="00AB61E1">
        <w:rPr>
          <w:rFonts w:ascii="Arial" w:hAnsi="Arial" w:cs="Arial"/>
          <w:b/>
          <w:bCs/>
          <w:lang w:val="en-US"/>
        </w:rPr>
        <w:t>vaccination clinic</w:t>
      </w:r>
      <w:r>
        <w:rPr>
          <w:rFonts w:ascii="Arial" w:hAnsi="Arial" w:cs="Arial"/>
          <w:lang w:val="en-US"/>
        </w:rPr>
        <w:t xml:space="preserve"> this Saturday, please share the info as </w:t>
      </w:r>
      <w:proofErr w:type="spellStart"/>
      <w:r>
        <w:rPr>
          <w:rFonts w:ascii="Arial" w:hAnsi="Arial" w:cs="Arial"/>
          <w:lang w:val="en-US"/>
        </w:rPr>
        <w:t>Broadwaters</w:t>
      </w:r>
      <w:proofErr w:type="spellEnd"/>
      <w:r>
        <w:rPr>
          <w:rFonts w:ascii="Arial" w:hAnsi="Arial" w:cs="Arial"/>
          <w:lang w:val="en-US"/>
        </w:rPr>
        <w:t xml:space="preserve"> and </w:t>
      </w:r>
      <w:proofErr w:type="spellStart"/>
      <w:r>
        <w:rPr>
          <w:rFonts w:ascii="Arial" w:hAnsi="Arial" w:cs="Arial"/>
          <w:lang w:val="en-US"/>
        </w:rPr>
        <w:t>Horsefair</w:t>
      </w:r>
      <w:proofErr w:type="spellEnd"/>
      <w:r>
        <w:rPr>
          <w:rFonts w:ascii="Arial" w:hAnsi="Arial" w:cs="Arial"/>
          <w:lang w:val="en-US"/>
        </w:rPr>
        <w:t xml:space="preserve"> are lagging behind in the number </w:t>
      </w:r>
      <w:r w:rsidR="004376C3">
        <w:rPr>
          <w:rFonts w:ascii="Arial" w:hAnsi="Arial" w:cs="Arial"/>
          <w:lang w:val="en-US"/>
        </w:rPr>
        <w:t xml:space="preserve">of people </w:t>
      </w:r>
      <w:r>
        <w:rPr>
          <w:rFonts w:ascii="Arial" w:hAnsi="Arial" w:cs="Arial"/>
          <w:lang w:val="en-US"/>
        </w:rPr>
        <w:t xml:space="preserve">who have been vaccinated. </w:t>
      </w:r>
    </w:p>
    <w:p w14:paraId="2CBD52A7" w14:textId="7618A1D0" w:rsidR="00BB73D6" w:rsidRDefault="00BB73D6" w:rsidP="00AB61E1">
      <w:pPr>
        <w:pStyle w:val="ListParagraph"/>
        <w:spacing w:line="276" w:lineRule="auto"/>
        <w:jc w:val="both"/>
        <w:rPr>
          <w:rFonts w:ascii="Arial" w:hAnsi="Arial" w:cs="Arial"/>
          <w:lang w:val="en-US"/>
        </w:rPr>
      </w:pPr>
    </w:p>
    <w:p w14:paraId="2A049DE7" w14:textId="5D8B3667" w:rsidR="00BB73D6" w:rsidRPr="00AB61E1" w:rsidRDefault="00BB73D6" w:rsidP="00AB61E1">
      <w:pPr>
        <w:pStyle w:val="ListParagraph"/>
        <w:spacing w:line="276" w:lineRule="auto"/>
        <w:jc w:val="both"/>
        <w:rPr>
          <w:rFonts w:ascii="Arial" w:hAnsi="Arial" w:cs="Arial"/>
          <w:lang w:val="en-US"/>
        </w:rPr>
      </w:pPr>
      <w:r>
        <w:rPr>
          <w:rFonts w:ascii="Arial" w:hAnsi="Arial" w:cs="Arial"/>
          <w:lang w:val="en-US"/>
        </w:rPr>
        <w:t>Next meeting September 15</w:t>
      </w:r>
      <w:r w:rsidRPr="00BB73D6">
        <w:rPr>
          <w:rFonts w:ascii="Arial" w:hAnsi="Arial" w:cs="Arial"/>
          <w:vertAlign w:val="superscript"/>
          <w:lang w:val="en-US"/>
        </w:rPr>
        <w:t>th</w:t>
      </w:r>
      <w:r>
        <w:rPr>
          <w:rFonts w:ascii="Arial" w:hAnsi="Arial" w:cs="Arial"/>
          <w:lang w:val="en-US"/>
        </w:rPr>
        <w:t xml:space="preserve">, 7 pm ST </w:t>
      </w:r>
      <w:proofErr w:type="spellStart"/>
      <w:r>
        <w:rPr>
          <w:rFonts w:ascii="Arial" w:hAnsi="Arial" w:cs="Arial"/>
          <w:lang w:val="en-US"/>
        </w:rPr>
        <w:t>Ambroses</w:t>
      </w:r>
      <w:proofErr w:type="spellEnd"/>
    </w:p>
    <w:sectPr w:rsidR="00BB73D6" w:rsidRPr="00AB61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C60DE" w14:textId="77777777" w:rsidR="0032098D" w:rsidRDefault="0032098D" w:rsidP="000813C5">
      <w:pPr>
        <w:spacing w:after="0" w:line="240" w:lineRule="auto"/>
      </w:pPr>
      <w:r>
        <w:separator/>
      </w:r>
    </w:p>
  </w:endnote>
  <w:endnote w:type="continuationSeparator" w:id="0">
    <w:p w14:paraId="79D83AC4" w14:textId="77777777" w:rsidR="0032098D" w:rsidRDefault="0032098D" w:rsidP="000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50926" w14:textId="77777777" w:rsidR="0032098D" w:rsidRDefault="0032098D" w:rsidP="000813C5">
      <w:pPr>
        <w:spacing w:after="0" w:line="240" w:lineRule="auto"/>
      </w:pPr>
      <w:r>
        <w:separator/>
      </w:r>
    </w:p>
  </w:footnote>
  <w:footnote w:type="continuationSeparator" w:id="0">
    <w:p w14:paraId="76426613" w14:textId="77777777" w:rsidR="0032098D" w:rsidRDefault="0032098D" w:rsidP="00081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10733"/>
    <w:multiLevelType w:val="hybridMultilevel"/>
    <w:tmpl w:val="1B96AEFC"/>
    <w:lvl w:ilvl="0" w:tplc="5ED0B2B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98F6D7E"/>
    <w:multiLevelType w:val="hybridMultilevel"/>
    <w:tmpl w:val="A98CFA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3D00EF"/>
    <w:multiLevelType w:val="hybridMultilevel"/>
    <w:tmpl w:val="52DADE3A"/>
    <w:lvl w:ilvl="0" w:tplc="6854C252">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803E60"/>
    <w:multiLevelType w:val="hybridMultilevel"/>
    <w:tmpl w:val="925437F0"/>
    <w:lvl w:ilvl="0" w:tplc="89120C0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0225CA"/>
    <w:multiLevelType w:val="hybridMultilevel"/>
    <w:tmpl w:val="F604A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2058AC"/>
    <w:multiLevelType w:val="hybridMultilevel"/>
    <w:tmpl w:val="38B02114"/>
    <w:lvl w:ilvl="0" w:tplc="929A808E">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BD90A4C"/>
    <w:multiLevelType w:val="hybridMultilevel"/>
    <w:tmpl w:val="9F76FE1C"/>
    <w:lvl w:ilvl="0" w:tplc="3ECC84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D352C11"/>
    <w:multiLevelType w:val="hybridMultilevel"/>
    <w:tmpl w:val="7CA439BE"/>
    <w:lvl w:ilvl="0" w:tplc="3C28163C">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00C141B"/>
    <w:multiLevelType w:val="hybridMultilevel"/>
    <w:tmpl w:val="E1CE1D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1394D57"/>
    <w:multiLevelType w:val="hybridMultilevel"/>
    <w:tmpl w:val="7124F1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180FF8"/>
    <w:multiLevelType w:val="hybridMultilevel"/>
    <w:tmpl w:val="E19A950C"/>
    <w:lvl w:ilvl="0" w:tplc="0318ED14">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E63626"/>
    <w:multiLevelType w:val="hybridMultilevel"/>
    <w:tmpl w:val="66FA1946"/>
    <w:lvl w:ilvl="0" w:tplc="EE106B3C">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D403E90"/>
    <w:multiLevelType w:val="hybridMultilevel"/>
    <w:tmpl w:val="88B87402"/>
    <w:lvl w:ilvl="0" w:tplc="D12AE0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AC73695"/>
    <w:multiLevelType w:val="hybridMultilevel"/>
    <w:tmpl w:val="D3CE3106"/>
    <w:lvl w:ilvl="0" w:tplc="01E6196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304D83"/>
    <w:multiLevelType w:val="hybridMultilevel"/>
    <w:tmpl w:val="79A4171C"/>
    <w:lvl w:ilvl="0" w:tplc="C5D069BA">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D0BEF"/>
    <w:multiLevelType w:val="hybridMultilevel"/>
    <w:tmpl w:val="97262A3E"/>
    <w:lvl w:ilvl="0" w:tplc="F84E7498">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E92277"/>
    <w:multiLevelType w:val="hybridMultilevel"/>
    <w:tmpl w:val="E81AE72E"/>
    <w:lvl w:ilvl="0" w:tplc="8314FCCC">
      <w:start w:val="1"/>
      <w:numFmt w:val="lowerLetter"/>
      <w:lvlText w:val="%1)"/>
      <w:lvlJc w:val="left"/>
      <w:pPr>
        <w:ind w:left="1080" w:hanging="360"/>
      </w:pPr>
      <w:rPr>
        <w:rFonts w:ascii="Arial" w:hAnsi="Arial" w:cs="Arial"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03862BE"/>
    <w:multiLevelType w:val="hybridMultilevel"/>
    <w:tmpl w:val="AC34C2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0F4260"/>
    <w:multiLevelType w:val="hybridMultilevel"/>
    <w:tmpl w:val="13AC0494"/>
    <w:lvl w:ilvl="0" w:tplc="B4245186">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EB95B7C"/>
    <w:multiLevelType w:val="hybridMultilevel"/>
    <w:tmpl w:val="52AE4842"/>
    <w:lvl w:ilvl="0" w:tplc="35FA056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6E251D6"/>
    <w:multiLevelType w:val="hybridMultilevel"/>
    <w:tmpl w:val="1F82472E"/>
    <w:lvl w:ilvl="0" w:tplc="F4168544">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FB3265"/>
    <w:multiLevelType w:val="hybridMultilevel"/>
    <w:tmpl w:val="5EA2FDAA"/>
    <w:lvl w:ilvl="0" w:tplc="70A4AD9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B297F70"/>
    <w:multiLevelType w:val="hybridMultilevel"/>
    <w:tmpl w:val="5FEEB0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5863F2"/>
    <w:multiLevelType w:val="hybridMultilevel"/>
    <w:tmpl w:val="BA68C87A"/>
    <w:lvl w:ilvl="0" w:tplc="B02C1D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0765D5F"/>
    <w:multiLevelType w:val="hybridMultilevel"/>
    <w:tmpl w:val="372C1550"/>
    <w:lvl w:ilvl="0" w:tplc="88B4D0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DC423C"/>
    <w:multiLevelType w:val="hybridMultilevel"/>
    <w:tmpl w:val="482631AE"/>
    <w:lvl w:ilvl="0" w:tplc="CCF21542">
      <w:start w:val="1"/>
      <w:numFmt w:val="decimal"/>
      <w:lvlText w:val="%1."/>
      <w:lvlJc w:val="left"/>
      <w:pPr>
        <w:ind w:left="720" w:hanging="360"/>
      </w:pPr>
      <w:rPr>
        <w:rFonts w:ascii="Arial" w:hAnsi="Arial" w:cs="Aria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B55DC6"/>
    <w:multiLevelType w:val="hybridMultilevel"/>
    <w:tmpl w:val="48BCA260"/>
    <w:lvl w:ilvl="0" w:tplc="6D6650F6">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9AD6888"/>
    <w:multiLevelType w:val="hybridMultilevel"/>
    <w:tmpl w:val="3962F382"/>
    <w:lvl w:ilvl="0" w:tplc="CD98F5C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BE15309"/>
    <w:multiLevelType w:val="hybridMultilevel"/>
    <w:tmpl w:val="60FAF358"/>
    <w:lvl w:ilvl="0" w:tplc="A7A28A9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266007E"/>
    <w:multiLevelType w:val="hybridMultilevel"/>
    <w:tmpl w:val="E6200F1E"/>
    <w:lvl w:ilvl="0" w:tplc="2698DA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3"/>
  </w:num>
  <w:num w:numId="2">
    <w:abstractNumId w:val="25"/>
  </w:num>
  <w:num w:numId="3">
    <w:abstractNumId w:val="16"/>
  </w:num>
  <w:num w:numId="4">
    <w:abstractNumId w:val="8"/>
  </w:num>
  <w:num w:numId="5">
    <w:abstractNumId w:val="12"/>
  </w:num>
  <w:num w:numId="6">
    <w:abstractNumId w:val="10"/>
  </w:num>
  <w:num w:numId="7">
    <w:abstractNumId w:val="17"/>
  </w:num>
  <w:num w:numId="8">
    <w:abstractNumId w:val="2"/>
  </w:num>
  <w:num w:numId="9">
    <w:abstractNumId w:val="15"/>
  </w:num>
  <w:num w:numId="10">
    <w:abstractNumId w:val="6"/>
  </w:num>
  <w:num w:numId="11">
    <w:abstractNumId w:val="0"/>
  </w:num>
  <w:num w:numId="12">
    <w:abstractNumId w:val="18"/>
  </w:num>
  <w:num w:numId="13">
    <w:abstractNumId w:val="3"/>
  </w:num>
  <w:num w:numId="14">
    <w:abstractNumId w:val="26"/>
  </w:num>
  <w:num w:numId="15">
    <w:abstractNumId w:val="23"/>
  </w:num>
  <w:num w:numId="16">
    <w:abstractNumId w:val="29"/>
  </w:num>
  <w:num w:numId="17">
    <w:abstractNumId w:val="21"/>
  </w:num>
  <w:num w:numId="18">
    <w:abstractNumId w:val="11"/>
  </w:num>
  <w:num w:numId="19">
    <w:abstractNumId w:val="28"/>
  </w:num>
  <w:num w:numId="20">
    <w:abstractNumId w:val="20"/>
  </w:num>
  <w:num w:numId="21">
    <w:abstractNumId w:val="27"/>
  </w:num>
  <w:num w:numId="22">
    <w:abstractNumId w:val="1"/>
  </w:num>
  <w:num w:numId="23">
    <w:abstractNumId w:val="24"/>
  </w:num>
  <w:num w:numId="24">
    <w:abstractNumId w:val="5"/>
  </w:num>
  <w:num w:numId="25">
    <w:abstractNumId w:val="19"/>
  </w:num>
  <w:num w:numId="26">
    <w:abstractNumId w:val="22"/>
  </w:num>
  <w:num w:numId="27">
    <w:abstractNumId w:val="7"/>
  </w:num>
  <w:num w:numId="28">
    <w:abstractNumId w:val="14"/>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EB1"/>
    <w:rsid w:val="00000137"/>
    <w:rsid w:val="000015BA"/>
    <w:rsid w:val="00001EF2"/>
    <w:rsid w:val="000060CF"/>
    <w:rsid w:val="00007BD1"/>
    <w:rsid w:val="00011160"/>
    <w:rsid w:val="000214F3"/>
    <w:rsid w:val="00025572"/>
    <w:rsid w:val="000276F5"/>
    <w:rsid w:val="00032A20"/>
    <w:rsid w:val="00033822"/>
    <w:rsid w:val="00035AC8"/>
    <w:rsid w:val="00036D1A"/>
    <w:rsid w:val="000444C3"/>
    <w:rsid w:val="00046B49"/>
    <w:rsid w:val="00050D6E"/>
    <w:rsid w:val="00061DAF"/>
    <w:rsid w:val="00061FB3"/>
    <w:rsid w:val="00063C25"/>
    <w:rsid w:val="0006596E"/>
    <w:rsid w:val="000721A7"/>
    <w:rsid w:val="00073A09"/>
    <w:rsid w:val="000756FE"/>
    <w:rsid w:val="000771C5"/>
    <w:rsid w:val="00080920"/>
    <w:rsid w:val="00081300"/>
    <w:rsid w:val="000813C5"/>
    <w:rsid w:val="00081A10"/>
    <w:rsid w:val="0008441D"/>
    <w:rsid w:val="00093050"/>
    <w:rsid w:val="0009313E"/>
    <w:rsid w:val="00097718"/>
    <w:rsid w:val="000A058E"/>
    <w:rsid w:val="000A0A56"/>
    <w:rsid w:val="000A231C"/>
    <w:rsid w:val="000A6118"/>
    <w:rsid w:val="000A7FAD"/>
    <w:rsid w:val="000B039D"/>
    <w:rsid w:val="000B15DA"/>
    <w:rsid w:val="000B1DF9"/>
    <w:rsid w:val="000B3EAA"/>
    <w:rsid w:val="000C1429"/>
    <w:rsid w:val="000C15AE"/>
    <w:rsid w:val="000C2941"/>
    <w:rsid w:val="000C6408"/>
    <w:rsid w:val="000D2993"/>
    <w:rsid w:val="000D308E"/>
    <w:rsid w:val="000D4B62"/>
    <w:rsid w:val="000D7301"/>
    <w:rsid w:val="000E13BE"/>
    <w:rsid w:val="000E282E"/>
    <w:rsid w:val="000E656F"/>
    <w:rsid w:val="000F5449"/>
    <w:rsid w:val="000F59DE"/>
    <w:rsid w:val="000F7566"/>
    <w:rsid w:val="00103E7C"/>
    <w:rsid w:val="00104AAB"/>
    <w:rsid w:val="0011284E"/>
    <w:rsid w:val="00113831"/>
    <w:rsid w:val="001139A4"/>
    <w:rsid w:val="00114E8F"/>
    <w:rsid w:val="00115ECB"/>
    <w:rsid w:val="001165D1"/>
    <w:rsid w:val="001169DB"/>
    <w:rsid w:val="00116ED8"/>
    <w:rsid w:val="00120DAE"/>
    <w:rsid w:val="001211CA"/>
    <w:rsid w:val="00125920"/>
    <w:rsid w:val="00141846"/>
    <w:rsid w:val="00143B70"/>
    <w:rsid w:val="001512C4"/>
    <w:rsid w:val="00153789"/>
    <w:rsid w:val="00154870"/>
    <w:rsid w:val="001602D8"/>
    <w:rsid w:val="00163EB6"/>
    <w:rsid w:val="001651C1"/>
    <w:rsid w:val="001652A2"/>
    <w:rsid w:val="00167B3F"/>
    <w:rsid w:val="00167DDC"/>
    <w:rsid w:val="0017115F"/>
    <w:rsid w:val="00171456"/>
    <w:rsid w:val="00172B20"/>
    <w:rsid w:val="00175F4D"/>
    <w:rsid w:val="00176065"/>
    <w:rsid w:val="00176EB5"/>
    <w:rsid w:val="001808A9"/>
    <w:rsid w:val="00182286"/>
    <w:rsid w:val="00182F1F"/>
    <w:rsid w:val="001836BC"/>
    <w:rsid w:val="00183842"/>
    <w:rsid w:val="00183EC8"/>
    <w:rsid w:val="001867EC"/>
    <w:rsid w:val="00190E9D"/>
    <w:rsid w:val="0019192A"/>
    <w:rsid w:val="00192451"/>
    <w:rsid w:val="0019339D"/>
    <w:rsid w:val="001A0935"/>
    <w:rsid w:val="001A4A76"/>
    <w:rsid w:val="001B0C4A"/>
    <w:rsid w:val="001B2430"/>
    <w:rsid w:val="001B275F"/>
    <w:rsid w:val="001B5C75"/>
    <w:rsid w:val="001C0312"/>
    <w:rsid w:val="001C08D8"/>
    <w:rsid w:val="001C4573"/>
    <w:rsid w:val="001D17A1"/>
    <w:rsid w:val="001D2BAE"/>
    <w:rsid w:val="001D3295"/>
    <w:rsid w:val="001D4427"/>
    <w:rsid w:val="001D6486"/>
    <w:rsid w:val="001D7E07"/>
    <w:rsid w:val="001E4F58"/>
    <w:rsid w:val="001E5F1D"/>
    <w:rsid w:val="001F1C3C"/>
    <w:rsid w:val="001F494A"/>
    <w:rsid w:val="00200FF0"/>
    <w:rsid w:val="00222F06"/>
    <w:rsid w:val="00224696"/>
    <w:rsid w:val="00224D1E"/>
    <w:rsid w:val="00227A9A"/>
    <w:rsid w:val="002302F8"/>
    <w:rsid w:val="002305FE"/>
    <w:rsid w:val="002336F8"/>
    <w:rsid w:val="0023542E"/>
    <w:rsid w:val="002355BC"/>
    <w:rsid w:val="002371E1"/>
    <w:rsid w:val="002408C1"/>
    <w:rsid w:val="00246858"/>
    <w:rsid w:val="00247E20"/>
    <w:rsid w:val="0025126A"/>
    <w:rsid w:val="002537F0"/>
    <w:rsid w:val="00253E47"/>
    <w:rsid w:val="00261A9C"/>
    <w:rsid w:val="00261EF6"/>
    <w:rsid w:val="002627AF"/>
    <w:rsid w:val="002711DA"/>
    <w:rsid w:val="002718D8"/>
    <w:rsid w:val="00271F47"/>
    <w:rsid w:val="00280FB5"/>
    <w:rsid w:val="002812E8"/>
    <w:rsid w:val="00292851"/>
    <w:rsid w:val="0029476D"/>
    <w:rsid w:val="00295358"/>
    <w:rsid w:val="00295553"/>
    <w:rsid w:val="00295920"/>
    <w:rsid w:val="002A0878"/>
    <w:rsid w:val="002A1D38"/>
    <w:rsid w:val="002A2CAD"/>
    <w:rsid w:val="002A3B27"/>
    <w:rsid w:val="002A3E9B"/>
    <w:rsid w:val="002A4D23"/>
    <w:rsid w:val="002A791B"/>
    <w:rsid w:val="002B1499"/>
    <w:rsid w:val="002B1F80"/>
    <w:rsid w:val="002B2AB9"/>
    <w:rsid w:val="002C07F9"/>
    <w:rsid w:val="002C082A"/>
    <w:rsid w:val="002C55DF"/>
    <w:rsid w:val="002C56B1"/>
    <w:rsid w:val="002C5FDB"/>
    <w:rsid w:val="002D292E"/>
    <w:rsid w:val="002D29B7"/>
    <w:rsid w:val="002D3EB4"/>
    <w:rsid w:val="002D66D9"/>
    <w:rsid w:val="002D69D5"/>
    <w:rsid w:val="002D6DB8"/>
    <w:rsid w:val="002D7825"/>
    <w:rsid w:val="002E008F"/>
    <w:rsid w:val="002E0C3A"/>
    <w:rsid w:val="002E27AF"/>
    <w:rsid w:val="002E4AF2"/>
    <w:rsid w:val="002E7839"/>
    <w:rsid w:val="002F064C"/>
    <w:rsid w:val="002F2ACD"/>
    <w:rsid w:val="002F4157"/>
    <w:rsid w:val="002F5774"/>
    <w:rsid w:val="002F70FA"/>
    <w:rsid w:val="002F767F"/>
    <w:rsid w:val="00304D59"/>
    <w:rsid w:val="0030577D"/>
    <w:rsid w:val="00307530"/>
    <w:rsid w:val="00311B05"/>
    <w:rsid w:val="00311DE6"/>
    <w:rsid w:val="00312158"/>
    <w:rsid w:val="00315CD1"/>
    <w:rsid w:val="0032098D"/>
    <w:rsid w:val="00320A9B"/>
    <w:rsid w:val="00320E2F"/>
    <w:rsid w:val="00321297"/>
    <w:rsid w:val="003229D0"/>
    <w:rsid w:val="003253CC"/>
    <w:rsid w:val="00331232"/>
    <w:rsid w:val="00331F4F"/>
    <w:rsid w:val="003321E5"/>
    <w:rsid w:val="00335198"/>
    <w:rsid w:val="00337195"/>
    <w:rsid w:val="00342A97"/>
    <w:rsid w:val="00343626"/>
    <w:rsid w:val="00345899"/>
    <w:rsid w:val="00345CA6"/>
    <w:rsid w:val="00352409"/>
    <w:rsid w:val="0035372F"/>
    <w:rsid w:val="00353AE9"/>
    <w:rsid w:val="00355247"/>
    <w:rsid w:val="0036132E"/>
    <w:rsid w:val="003631F2"/>
    <w:rsid w:val="00363F7F"/>
    <w:rsid w:val="003664B8"/>
    <w:rsid w:val="0037345B"/>
    <w:rsid w:val="003748E9"/>
    <w:rsid w:val="003770BF"/>
    <w:rsid w:val="003770DE"/>
    <w:rsid w:val="003819DC"/>
    <w:rsid w:val="00391FD9"/>
    <w:rsid w:val="003940F1"/>
    <w:rsid w:val="003957A9"/>
    <w:rsid w:val="00396032"/>
    <w:rsid w:val="003A0548"/>
    <w:rsid w:val="003A3AC4"/>
    <w:rsid w:val="003B193C"/>
    <w:rsid w:val="003B1AA4"/>
    <w:rsid w:val="003B59EC"/>
    <w:rsid w:val="003B7439"/>
    <w:rsid w:val="003C560E"/>
    <w:rsid w:val="003C6000"/>
    <w:rsid w:val="003C6D3B"/>
    <w:rsid w:val="003D070C"/>
    <w:rsid w:val="003D11AB"/>
    <w:rsid w:val="003D20B5"/>
    <w:rsid w:val="003D6A1D"/>
    <w:rsid w:val="003D7883"/>
    <w:rsid w:val="003E0F81"/>
    <w:rsid w:val="003E3131"/>
    <w:rsid w:val="003E6D6B"/>
    <w:rsid w:val="003E77A5"/>
    <w:rsid w:val="003F0E92"/>
    <w:rsid w:val="003F1396"/>
    <w:rsid w:val="003F2B40"/>
    <w:rsid w:val="003F64A8"/>
    <w:rsid w:val="003F6FFB"/>
    <w:rsid w:val="003F7F57"/>
    <w:rsid w:val="004010CA"/>
    <w:rsid w:val="0040187E"/>
    <w:rsid w:val="00403C8A"/>
    <w:rsid w:val="00406043"/>
    <w:rsid w:val="0041032C"/>
    <w:rsid w:val="00410650"/>
    <w:rsid w:val="004177ED"/>
    <w:rsid w:val="00420DA0"/>
    <w:rsid w:val="00426B6D"/>
    <w:rsid w:val="00432EFF"/>
    <w:rsid w:val="00434876"/>
    <w:rsid w:val="0043650C"/>
    <w:rsid w:val="00436A8F"/>
    <w:rsid w:val="0043735C"/>
    <w:rsid w:val="004376C3"/>
    <w:rsid w:val="00440458"/>
    <w:rsid w:val="00440846"/>
    <w:rsid w:val="004412F8"/>
    <w:rsid w:val="00442EAC"/>
    <w:rsid w:val="0045031C"/>
    <w:rsid w:val="00450C7C"/>
    <w:rsid w:val="00451BDB"/>
    <w:rsid w:val="0045243B"/>
    <w:rsid w:val="0045386A"/>
    <w:rsid w:val="00454192"/>
    <w:rsid w:val="00462BE8"/>
    <w:rsid w:val="00463155"/>
    <w:rsid w:val="00465506"/>
    <w:rsid w:val="004666D6"/>
    <w:rsid w:val="00470C57"/>
    <w:rsid w:val="004727C7"/>
    <w:rsid w:val="00473138"/>
    <w:rsid w:val="0047605F"/>
    <w:rsid w:val="00476315"/>
    <w:rsid w:val="004779C2"/>
    <w:rsid w:val="004804BD"/>
    <w:rsid w:val="00481817"/>
    <w:rsid w:val="00484520"/>
    <w:rsid w:val="004865CE"/>
    <w:rsid w:val="004969F6"/>
    <w:rsid w:val="004A4418"/>
    <w:rsid w:val="004A4850"/>
    <w:rsid w:val="004A5663"/>
    <w:rsid w:val="004A5D37"/>
    <w:rsid w:val="004A67BB"/>
    <w:rsid w:val="004B01DB"/>
    <w:rsid w:val="004B06B5"/>
    <w:rsid w:val="004B1921"/>
    <w:rsid w:val="004B37F1"/>
    <w:rsid w:val="004B38B7"/>
    <w:rsid w:val="004B583E"/>
    <w:rsid w:val="004B7F82"/>
    <w:rsid w:val="004C1903"/>
    <w:rsid w:val="004C215E"/>
    <w:rsid w:val="004C31DB"/>
    <w:rsid w:val="004C3D5C"/>
    <w:rsid w:val="004C5680"/>
    <w:rsid w:val="004C788E"/>
    <w:rsid w:val="004C7E12"/>
    <w:rsid w:val="004D3BE9"/>
    <w:rsid w:val="004D4305"/>
    <w:rsid w:val="004D4FAD"/>
    <w:rsid w:val="004E1147"/>
    <w:rsid w:val="004E11A0"/>
    <w:rsid w:val="004E348D"/>
    <w:rsid w:val="004F2DD3"/>
    <w:rsid w:val="004F31DF"/>
    <w:rsid w:val="004F4B67"/>
    <w:rsid w:val="004F7B5F"/>
    <w:rsid w:val="00500399"/>
    <w:rsid w:val="00505DA2"/>
    <w:rsid w:val="005062BA"/>
    <w:rsid w:val="00506F78"/>
    <w:rsid w:val="00512058"/>
    <w:rsid w:val="00513E6B"/>
    <w:rsid w:val="00523DD8"/>
    <w:rsid w:val="00524337"/>
    <w:rsid w:val="00525418"/>
    <w:rsid w:val="00525767"/>
    <w:rsid w:val="005262E3"/>
    <w:rsid w:val="0053095B"/>
    <w:rsid w:val="00535C9E"/>
    <w:rsid w:val="005408D2"/>
    <w:rsid w:val="00547D40"/>
    <w:rsid w:val="00551368"/>
    <w:rsid w:val="00551C67"/>
    <w:rsid w:val="005556E3"/>
    <w:rsid w:val="0055696B"/>
    <w:rsid w:val="0055715D"/>
    <w:rsid w:val="00560662"/>
    <w:rsid w:val="00560F99"/>
    <w:rsid w:val="005613D5"/>
    <w:rsid w:val="00562786"/>
    <w:rsid w:val="005734A4"/>
    <w:rsid w:val="00584812"/>
    <w:rsid w:val="00585848"/>
    <w:rsid w:val="00590643"/>
    <w:rsid w:val="005911EF"/>
    <w:rsid w:val="005920AE"/>
    <w:rsid w:val="00592563"/>
    <w:rsid w:val="0059412F"/>
    <w:rsid w:val="005955CC"/>
    <w:rsid w:val="0059797D"/>
    <w:rsid w:val="00597DAF"/>
    <w:rsid w:val="005A14AB"/>
    <w:rsid w:val="005A1D13"/>
    <w:rsid w:val="005A272F"/>
    <w:rsid w:val="005A3065"/>
    <w:rsid w:val="005A40C8"/>
    <w:rsid w:val="005A564C"/>
    <w:rsid w:val="005A5FD2"/>
    <w:rsid w:val="005A6A9F"/>
    <w:rsid w:val="005A6EB9"/>
    <w:rsid w:val="005A78BC"/>
    <w:rsid w:val="005B1180"/>
    <w:rsid w:val="005B18AA"/>
    <w:rsid w:val="005B1EB5"/>
    <w:rsid w:val="005B2EB4"/>
    <w:rsid w:val="005B466F"/>
    <w:rsid w:val="005B5FAD"/>
    <w:rsid w:val="005B67CE"/>
    <w:rsid w:val="005C2658"/>
    <w:rsid w:val="005C6D02"/>
    <w:rsid w:val="005D05B3"/>
    <w:rsid w:val="005E0C36"/>
    <w:rsid w:val="005E3418"/>
    <w:rsid w:val="005E4AE6"/>
    <w:rsid w:val="005E64C4"/>
    <w:rsid w:val="005E7CAA"/>
    <w:rsid w:val="005F08EE"/>
    <w:rsid w:val="005F7668"/>
    <w:rsid w:val="006002E4"/>
    <w:rsid w:val="00601B8A"/>
    <w:rsid w:val="00601F4C"/>
    <w:rsid w:val="006065DA"/>
    <w:rsid w:val="0060669A"/>
    <w:rsid w:val="00606E3B"/>
    <w:rsid w:val="00610365"/>
    <w:rsid w:val="006109FC"/>
    <w:rsid w:val="0062148D"/>
    <w:rsid w:val="00621864"/>
    <w:rsid w:val="0062324B"/>
    <w:rsid w:val="006243F1"/>
    <w:rsid w:val="006276AB"/>
    <w:rsid w:val="006332F8"/>
    <w:rsid w:val="00633DAC"/>
    <w:rsid w:val="00644E7D"/>
    <w:rsid w:val="006453E4"/>
    <w:rsid w:val="0064607D"/>
    <w:rsid w:val="00647BC2"/>
    <w:rsid w:val="00656852"/>
    <w:rsid w:val="00656B46"/>
    <w:rsid w:val="00661739"/>
    <w:rsid w:val="00666382"/>
    <w:rsid w:val="0067048D"/>
    <w:rsid w:val="00670495"/>
    <w:rsid w:val="00676BE3"/>
    <w:rsid w:val="00680CAE"/>
    <w:rsid w:val="00680F41"/>
    <w:rsid w:val="00681FB9"/>
    <w:rsid w:val="00683A1A"/>
    <w:rsid w:val="006865F5"/>
    <w:rsid w:val="00686D63"/>
    <w:rsid w:val="0068782B"/>
    <w:rsid w:val="006909D1"/>
    <w:rsid w:val="006923D2"/>
    <w:rsid w:val="00692B11"/>
    <w:rsid w:val="006978F7"/>
    <w:rsid w:val="006A10D1"/>
    <w:rsid w:val="006A1572"/>
    <w:rsid w:val="006A4B2F"/>
    <w:rsid w:val="006B3C4D"/>
    <w:rsid w:val="006B46A8"/>
    <w:rsid w:val="006B4B0B"/>
    <w:rsid w:val="006B5BBD"/>
    <w:rsid w:val="006B6730"/>
    <w:rsid w:val="006C027F"/>
    <w:rsid w:val="006C0519"/>
    <w:rsid w:val="006C2879"/>
    <w:rsid w:val="006C35F6"/>
    <w:rsid w:val="006C3BA4"/>
    <w:rsid w:val="006C43B5"/>
    <w:rsid w:val="006C6502"/>
    <w:rsid w:val="006D1A31"/>
    <w:rsid w:val="006D4CEB"/>
    <w:rsid w:val="006D5273"/>
    <w:rsid w:val="006D6347"/>
    <w:rsid w:val="006D6970"/>
    <w:rsid w:val="006E0D3C"/>
    <w:rsid w:val="006E1BE6"/>
    <w:rsid w:val="006E1D5C"/>
    <w:rsid w:val="006E37CD"/>
    <w:rsid w:val="006E526D"/>
    <w:rsid w:val="006E68F2"/>
    <w:rsid w:val="006F0A16"/>
    <w:rsid w:val="006F17BC"/>
    <w:rsid w:val="006F1DF2"/>
    <w:rsid w:val="006F5828"/>
    <w:rsid w:val="006F6087"/>
    <w:rsid w:val="00701F30"/>
    <w:rsid w:val="00702DFE"/>
    <w:rsid w:val="00703295"/>
    <w:rsid w:val="00703E8B"/>
    <w:rsid w:val="007046C3"/>
    <w:rsid w:val="00704EFA"/>
    <w:rsid w:val="00706710"/>
    <w:rsid w:val="007110A6"/>
    <w:rsid w:val="007143C0"/>
    <w:rsid w:val="0071470D"/>
    <w:rsid w:val="00715EAE"/>
    <w:rsid w:val="00717BB2"/>
    <w:rsid w:val="00717EA1"/>
    <w:rsid w:val="007228A7"/>
    <w:rsid w:val="007239C1"/>
    <w:rsid w:val="00723BAB"/>
    <w:rsid w:val="00724018"/>
    <w:rsid w:val="00726E70"/>
    <w:rsid w:val="0073182E"/>
    <w:rsid w:val="0073259D"/>
    <w:rsid w:val="00733E3B"/>
    <w:rsid w:val="00733EF0"/>
    <w:rsid w:val="007401F8"/>
    <w:rsid w:val="0074111A"/>
    <w:rsid w:val="0074128C"/>
    <w:rsid w:val="00745914"/>
    <w:rsid w:val="00747B40"/>
    <w:rsid w:val="0075527E"/>
    <w:rsid w:val="0075692E"/>
    <w:rsid w:val="0075767A"/>
    <w:rsid w:val="00763F8F"/>
    <w:rsid w:val="00766F0B"/>
    <w:rsid w:val="00767F4D"/>
    <w:rsid w:val="0077137B"/>
    <w:rsid w:val="00772709"/>
    <w:rsid w:val="00775E6C"/>
    <w:rsid w:val="0077759E"/>
    <w:rsid w:val="00777D00"/>
    <w:rsid w:val="00783470"/>
    <w:rsid w:val="00785121"/>
    <w:rsid w:val="00786AFE"/>
    <w:rsid w:val="00793A5B"/>
    <w:rsid w:val="007952DF"/>
    <w:rsid w:val="0079601D"/>
    <w:rsid w:val="007A0778"/>
    <w:rsid w:val="007B0625"/>
    <w:rsid w:val="007B08E6"/>
    <w:rsid w:val="007B1B65"/>
    <w:rsid w:val="007B25E3"/>
    <w:rsid w:val="007B306F"/>
    <w:rsid w:val="007B3774"/>
    <w:rsid w:val="007B3B1E"/>
    <w:rsid w:val="007B617D"/>
    <w:rsid w:val="007B6FF7"/>
    <w:rsid w:val="007C30C0"/>
    <w:rsid w:val="007C3528"/>
    <w:rsid w:val="007D7CCF"/>
    <w:rsid w:val="007E14F4"/>
    <w:rsid w:val="007E288D"/>
    <w:rsid w:val="007F11FF"/>
    <w:rsid w:val="007F236F"/>
    <w:rsid w:val="007F693A"/>
    <w:rsid w:val="008014EC"/>
    <w:rsid w:val="008016A1"/>
    <w:rsid w:val="0080246A"/>
    <w:rsid w:val="00806C40"/>
    <w:rsid w:val="00807B4A"/>
    <w:rsid w:val="008102E1"/>
    <w:rsid w:val="00816EF7"/>
    <w:rsid w:val="00820FCB"/>
    <w:rsid w:val="0082275A"/>
    <w:rsid w:val="00823D7D"/>
    <w:rsid w:val="008257C8"/>
    <w:rsid w:val="00825BB0"/>
    <w:rsid w:val="00826189"/>
    <w:rsid w:val="008276D1"/>
    <w:rsid w:val="00834F8C"/>
    <w:rsid w:val="00835149"/>
    <w:rsid w:val="00836B6A"/>
    <w:rsid w:val="00840614"/>
    <w:rsid w:val="008419FA"/>
    <w:rsid w:val="0084297A"/>
    <w:rsid w:val="00844BC8"/>
    <w:rsid w:val="00845182"/>
    <w:rsid w:val="00846262"/>
    <w:rsid w:val="0085230B"/>
    <w:rsid w:val="0086232D"/>
    <w:rsid w:val="008646AF"/>
    <w:rsid w:val="008655C2"/>
    <w:rsid w:val="008676F3"/>
    <w:rsid w:val="00871619"/>
    <w:rsid w:val="008744DB"/>
    <w:rsid w:val="00875A3B"/>
    <w:rsid w:val="008776E1"/>
    <w:rsid w:val="00880FCE"/>
    <w:rsid w:val="0088124E"/>
    <w:rsid w:val="00881893"/>
    <w:rsid w:val="008820F9"/>
    <w:rsid w:val="0088276F"/>
    <w:rsid w:val="008949F6"/>
    <w:rsid w:val="008966B8"/>
    <w:rsid w:val="00897AD3"/>
    <w:rsid w:val="008A3C4F"/>
    <w:rsid w:val="008A42D9"/>
    <w:rsid w:val="008A69F8"/>
    <w:rsid w:val="008B04ED"/>
    <w:rsid w:val="008B4497"/>
    <w:rsid w:val="008B524B"/>
    <w:rsid w:val="008B5CDF"/>
    <w:rsid w:val="008B5E9B"/>
    <w:rsid w:val="008B6C82"/>
    <w:rsid w:val="008B6D67"/>
    <w:rsid w:val="008C20E3"/>
    <w:rsid w:val="008C32AA"/>
    <w:rsid w:val="008C39DD"/>
    <w:rsid w:val="008C5E96"/>
    <w:rsid w:val="008C7B32"/>
    <w:rsid w:val="008D1352"/>
    <w:rsid w:val="008D1574"/>
    <w:rsid w:val="008D1E8E"/>
    <w:rsid w:val="008D4A86"/>
    <w:rsid w:val="008E4E49"/>
    <w:rsid w:val="008F3567"/>
    <w:rsid w:val="008F7927"/>
    <w:rsid w:val="008F7D57"/>
    <w:rsid w:val="00902822"/>
    <w:rsid w:val="00904063"/>
    <w:rsid w:val="0090526D"/>
    <w:rsid w:val="0091107F"/>
    <w:rsid w:val="00914BB2"/>
    <w:rsid w:val="00914E07"/>
    <w:rsid w:val="00914FE5"/>
    <w:rsid w:val="00915862"/>
    <w:rsid w:val="0091659A"/>
    <w:rsid w:val="00917E3B"/>
    <w:rsid w:val="00921AE4"/>
    <w:rsid w:val="00924A2F"/>
    <w:rsid w:val="00927B6A"/>
    <w:rsid w:val="009305FD"/>
    <w:rsid w:val="00932031"/>
    <w:rsid w:val="0093278B"/>
    <w:rsid w:val="0093319A"/>
    <w:rsid w:val="009348DA"/>
    <w:rsid w:val="009350C0"/>
    <w:rsid w:val="00940A7C"/>
    <w:rsid w:val="00941CD6"/>
    <w:rsid w:val="00945AB3"/>
    <w:rsid w:val="009460FD"/>
    <w:rsid w:val="00946968"/>
    <w:rsid w:val="00947789"/>
    <w:rsid w:val="00950278"/>
    <w:rsid w:val="00950CAE"/>
    <w:rsid w:val="009510E1"/>
    <w:rsid w:val="00952524"/>
    <w:rsid w:val="00952BC0"/>
    <w:rsid w:val="009534F4"/>
    <w:rsid w:val="00955B5D"/>
    <w:rsid w:val="00960DAA"/>
    <w:rsid w:val="00961981"/>
    <w:rsid w:val="00964A73"/>
    <w:rsid w:val="00966557"/>
    <w:rsid w:val="00966BFC"/>
    <w:rsid w:val="009671F6"/>
    <w:rsid w:val="00970B7E"/>
    <w:rsid w:val="0097195E"/>
    <w:rsid w:val="00972177"/>
    <w:rsid w:val="00972B73"/>
    <w:rsid w:val="009731BB"/>
    <w:rsid w:val="00981182"/>
    <w:rsid w:val="00985176"/>
    <w:rsid w:val="0098538F"/>
    <w:rsid w:val="00990096"/>
    <w:rsid w:val="009906F2"/>
    <w:rsid w:val="00990831"/>
    <w:rsid w:val="009A0449"/>
    <w:rsid w:val="009A06D9"/>
    <w:rsid w:val="009A1316"/>
    <w:rsid w:val="009A1AEB"/>
    <w:rsid w:val="009A2036"/>
    <w:rsid w:val="009A2585"/>
    <w:rsid w:val="009A377B"/>
    <w:rsid w:val="009A5835"/>
    <w:rsid w:val="009B0090"/>
    <w:rsid w:val="009B0360"/>
    <w:rsid w:val="009B0ED3"/>
    <w:rsid w:val="009B1224"/>
    <w:rsid w:val="009B7F60"/>
    <w:rsid w:val="009C25A8"/>
    <w:rsid w:val="009C7E14"/>
    <w:rsid w:val="009D1278"/>
    <w:rsid w:val="009D3862"/>
    <w:rsid w:val="009D3D9B"/>
    <w:rsid w:val="009D48B1"/>
    <w:rsid w:val="009D5D2E"/>
    <w:rsid w:val="009E285A"/>
    <w:rsid w:val="009E3D36"/>
    <w:rsid w:val="009E5238"/>
    <w:rsid w:val="009E68DF"/>
    <w:rsid w:val="009F15A2"/>
    <w:rsid w:val="009F52EB"/>
    <w:rsid w:val="00A00BE5"/>
    <w:rsid w:val="00A0298F"/>
    <w:rsid w:val="00A0309F"/>
    <w:rsid w:val="00A03DA8"/>
    <w:rsid w:val="00A06E53"/>
    <w:rsid w:val="00A077C5"/>
    <w:rsid w:val="00A07BDB"/>
    <w:rsid w:val="00A12C0D"/>
    <w:rsid w:val="00A12F2C"/>
    <w:rsid w:val="00A145BE"/>
    <w:rsid w:val="00A16AE7"/>
    <w:rsid w:val="00A1703F"/>
    <w:rsid w:val="00A23E18"/>
    <w:rsid w:val="00A23E5F"/>
    <w:rsid w:val="00A37D46"/>
    <w:rsid w:val="00A4276C"/>
    <w:rsid w:val="00A44727"/>
    <w:rsid w:val="00A4662E"/>
    <w:rsid w:val="00A47EB7"/>
    <w:rsid w:val="00A534CB"/>
    <w:rsid w:val="00A5716F"/>
    <w:rsid w:val="00A60812"/>
    <w:rsid w:val="00A61524"/>
    <w:rsid w:val="00A62288"/>
    <w:rsid w:val="00A66119"/>
    <w:rsid w:val="00A67480"/>
    <w:rsid w:val="00A725F6"/>
    <w:rsid w:val="00A72CDA"/>
    <w:rsid w:val="00A74E7D"/>
    <w:rsid w:val="00A758D3"/>
    <w:rsid w:val="00A80A9E"/>
    <w:rsid w:val="00A80E86"/>
    <w:rsid w:val="00A8226F"/>
    <w:rsid w:val="00A8339B"/>
    <w:rsid w:val="00A846E0"/>
    <w:rsid w:val="00A85E7B"/>
    <w:rsid w:val="00A91B70"/>
    <w:rsid w:val="00A92223"/>
    <w:rsid w:val="00A92E89"/>
    <w:rsid w:val="00A93BBD"/>
    <w:rsid w:val="00A9630F"/>
    <w:rsid w:val="00AA351D"/>
    <w:rsid w:val="00AA46C2"/>
    <w:rsid w:val="00AA4996"/>
    <w:rsid w:val="00AA5ECA"/>
    <w:rsid w:val="00AA6924"/>
    <w:rsid w:val="00AA7348"/>
    <w:rsid w:val="00AB280F"/>
    <w:rsid w:val="00AB3F4D"/>
    <w:rsid w:val="00AB61E1"/>
    <w:rsid w:val="00AB7079"/>
    <w:rsid w:val="00AB72C1"/>
    <w:rsid w:val="00AC3FC5"/>
    <w:rsid w:val="00AC5457"/>
    <w:rsid w:val="00AC5CC4"/>
    <w:rsid w:val="00AC5FB2"/>
    <w:rsid w:val="00AC7C93"/>
    <w:rsid w:val="00AD275E"/>
    <w:rsid w:val="00AD770B"/>
    <w:rsid w:val="00AE096D"/>
    <w:rsid w:val="00AE39A4"/>
    <w:rsid w:val="00AE3C00"/>
    <w:rsid w:val="00AE77E3"/>
    <w:rsid w:val="00AF022D"/>
    <w:rsid w:val="00AF062B"/>
    <w:rsid w:val="00B02F9A"/>
    <w:rsid w:val="00B04908"/>
    <w:rsid w:val="00B07D28"/>
    <w:rsid w:val="00B07E78"/>
    <w:rsid w:val="00B1199B"/>
    <w:rsid w:val="00B14286"/>
    <w:rsid w:val="00B20295"/>
    <w:rsid w:val="00B229EC"/>
    <w:rsid w:val="00B229FE"/>
    <w:rsid w:val="00B23A5B"/>
    <w:rsid w:val="00B24659"/>
    <w:rsid w:val="00B31D0F"/>
    <w:rsid w:val="00B32D68"/>
    <w:rsid w:val="00B342C3"/>
    <w:rsid w:val="00B4080C"/>
    <w:rsid w:val="00B40CAC"/>
    <w:rsid w:val="00B420D7"/>
    <w:rsid w:val="00B42A8A"/>
    <w:rsid w:val="00B4432E"/>
    <w:rsid w:val="00B44FD5"/>
    <w:rsid w:val="00B50117"/>
    <w:rsid w:val="00B50B22"/>
    <w:rsid w:val="00B5159B"/>
    <w:rsid w:val="00B54337"/>
    <w:rsid w:val="00B544E1"/>
    <w:rsid w:val="00B549D7"/>
    <w:rsid w:val="00B575F0"/>
    <w:rsid w:val="00B61ED8"/>
    <w:rsid w:val="00B62F0C"/>
    <w:rsid w:val="00B70F11"/>
    <w:rsid w:val="00B72DFD"/>
    <w:rsid w:val="00B771EA"/>
    <w:rsid w:val="00B81548"/>
    <w:rsid w:val="00B81D09"/>
    <w:rsid w:val="00B865A1"/>
    <w:rsid w:val="00B929CC"/>
    <w:rsid w:val="00B93DB3"/>
    <w:rsid w:val="00BA0212"/>
    <w:rsid w:val="00BA2311"/>
    <w:rsid w:val="00BA289D"/>
    <w:rsid w:val="00BA2C18"/>
    <w:rsid w:val="00BA3669"/>
    <w:rsid w:val="00BB0E7F"/>
    <w:rsid w:val="00BB2517"/>
    <w:rsid w:val="00BB3DFF"/>
    <w:rsid w:val="00BB3FE6"/>
    <w:rsid w:val="00BB6A67"/>
    <w:rsid w:val="00BB73D6"/>
    <w:rsid w:val="00BC1494"/>
    <w:rsid w:val="00BC3863"/>
    <w:rsid w:val="00BC3FF1"/>
    <w:rsid w:val="00BD064F"/>
    <w:rsid w:val="00BD5C80"/>
    <w:rsid w:val="00BD5D9D"/>
    <w:rsid w:val="00BD6633"/>
    <w:rsid w:val="00BE1CFE"/>
    <w:rsid w:val="00BE292D"/>
    <w:rsid w:val="00BE4755"/>
    <w:rsid w:val="00BE4EB2"/>
    <w:rsid w:val="00BE61F9"/>
    <w:rsid w:val="00BE64B7"/>
    <w:rsid w:val="00BF0AEF"/>
    <w:rsid w:val="00BF3390"/>
    <w:rsid w:val="00BF3E8E"/>
    <w:rsid w:val="00BF5EB1"/>
    <w:rsid w:val="00BF71D8"/>
    <w:rsid w:val="00BF7A3C"/>
    <w:rsid w:val="00C02B32"/>
    <w:rsid w:val="00C04F50"/>
    <w:rsid w:val="00C10735"/>
    <w:rsid w:val="00C10826"/>
    <w:rsid w:val="00C12120"/>
    <w:rsid w:val="00C16333"/>
    <w:rsid w:val="00C16B64"/>
    <w:rsid w:val="00C23273"/>
    <w:rsid w:val="00C2666A"/>
    <w:rsid w:val="00C316A5"/>
    <w:rsid w:val="00C32F59"/>
    <w:rsid w:val="00C33602"/>
    <w:rsid w:val="00C341CC"/>
    <w:rsid w:val="00C35F83"/>
    <w:rsid w:val="00C36B9A"/>
    <w:rsid w:val="00C36C6E"/>
    <w:rsid w:val="00C42B69"/>
    <w:rsid w:val="00C43220"/>
    <w:rsid w:val="00C50C02"/>
    <w:rsid w:val="00C51F7B"/>
    <w:rsid w:val="00C53504"/>
    <w:rsid w:val="00C60A88"/>
    <w:rsid w:val="00C60EF8"/>
    <w:rsid w:val="00C61973"/>
    <w:rsid w:val="00C63FDB"/>
    <w:rsid w:val="00C65D21"/>
    <w:rsid w:val="00C71314"/>
    <w:rsid w:val="00C71FED"/>
    <w:rsid w:val="00C72F3C"/>
    <w:rsid w:val="00C77849"/>
    <w:rsid w:val="00C77AE7"/>
    <w:rsid w:val="00C93523"/>
    <w:rsid w:val="00C953C7"/>
    <w:rsid w:val="00CA6554"/>
    <w:rsid w:val="00CA7731"/>
    <w:rsid w:val="00CB09DA"/>
    <w:rsid w:val="00CB29F4"/>
    <w:rsid w:val="00CB343A"/>
    <w:rsid w:val="00CB4D6F"/>
    <w:rsid w:val="00CB73F6"/>
    <w:rsid w:val="00CC0388"/>
    <w:rsid w:val="00CC50F6"/>
    <w:rsid w:val="00CC61F6"/>
    <w:rsid w:val="00CC711E"/>
    <w:rsid w:val="00CD2A1F"/>
    <w:rsid w:val="00CD4166"/>
    <w:rsid w:val="00CD4A63"/>
    <w:rsid w:val="00CD6687"/>
    <w:rsid w:val="00CE0654"/>
    <w:rsid w:val="00CE1DB1"/>
    <w:rsid w:val="00CE6555"/>
    <w:rsid w:val="00CE742B"/>
    <w:rsid w:val="00D03097"/>
    <w:rsid w:val="00D07943"/>
    <w:rsid w:val="00D10FB1"/>
    <w:rsid w:val="00D146B8"/>
    <w:rsid w:val="00D1496F"/>
    <w:rsid w:val="00D20311"/>
    <w:rsid w:val="00D20AFC"/>
    <w:rsid w:val="00D216BC"/>
    <w:rsid w:val="00D21DDD"/>
    <w:rsid w:val="00D2383C"/>
    <w:rsid w:val="00D23909"/>
    <w:rsid w:val="00D23CC5"/>
    <w:rsid w:val="00D3027B"/>
    <w:rsid w:val="00D33D35"/>
    <w:rsid w:val="00D354A8"/>
    <w:rsid w:val="00D36446"/>
    <w:rsid w:val="00D36C78"/>
    <w:rsid w:val="00D3750D"/>
    <w:rsid w:val="00D53539"/>
    <w:rsid w:val="00D542B0"/>
    <w:rsid w:val="00D55D35"/>
    <w:rsid w:val="00D615A9"/>
    <w:rsid w:val="00D6171E"/>
    <w:rsid w:val="00D61EBD"/>
    <w:rsid w:val="00D62B11"/>
    <w:rsid w:val="00D6328B"/>
    <w:rsid w:val="00D6446E"/>
    <w:rsid w:val="00D64841"/>
    <w:rsid w:val="00D64DA0"/>
    <w:rsid w:val="00D653C5"/>
    <w:rsid w:val="00D655B2"/>
    <w:rsid w:val="00D668AD"/>
    <w:rsid w:val="00D7069E"/>
    <w:rsid w:val="00D7080F"/>
    <w:rsid w:val="00D73835"/>
    <w:rsid w:val="00D73899"/>
    <w:rsid w:val="00D73D7F"/>
    <w:rsid w:val="00D74CCD"/>
    <w:rsid w:val="00D762B1"/>
    <w:rsid w:val="00D762DB"/>
    <w:rsid w:val="00D83BC3"/>
    <w:rsid w:val="00D90EE7"/>
    <w:rsid w:val="00D92FA2"/>
    <w:rsid w:val="00DA1BDB"/>
    <w:rsid w:val="00DA483E"/>
    <w:rsid w:val="00DA5A9E"/>
    <w:rsid w:val="00DA732E"/>
    <w:rsid w:val="00DB0682"/>
    <w:rsid w:val="00DB17CB"/>
    <w:rsid w:val="00DB2AD4"/>
    <w:rsid w:val="00DC0C61"/>
    <w:rsid w:val="00DC49F6"/>
    <w:rsid w:val="00DC6646"/>
    <w:rsid w:val="00DC716B"/>
    <w:rsid w:val="00DC7410"/>
    <w:rsid w:val="00DC7737"/>
    <w:rsid w:val="00DD1047"/>
    <w:rsid w:val="00DD27E7"/>
    <w:rsid w:val="00DD381E"/>
    <w:rsid w:val="00DD539F"/>
    <w:rsid w:val="00DD58D6"/>
    <w:rsid w:val="00DD65EA"/>
    <w:rsid w:val="00DD7676"/>
    <w:rsid w:val="00DE2672"/>
    <w:rsid w:val="00DF057A"/>
    <w:rsid w:val="00DF18F0"/>
    <w:rsid w:val="00DF4900"/>
    <w:rsid w:val="00DF4CA8"/>
    <w:rsid w:val="00DF6F8B"/>
    <w:rsid w:val="00DF7064"/>
    <w:rsid w:val="00E035DA"/>
    <w:rsid w:val="00E056B6"/>
    <w:rsid w:val="00E079D6"/>
    <w:rsid w:val="00E16963"/>
    <w:rsid w:val="00E16BC3"/>
    <w:rsid w:val="00E17FA3"/>
    <w:rsid w:val="00E22E5E"/>
    <w:rsid w:val="00E2518D"/>
    <w:rsid w:val="00E30915"/>
    <w:rsid w:val="00E311DE"/>
    <w:rsid w:val="00E31410"/>
    <w:rsid w:val="00E31D9D"/>
    <w:rsid w:val="00E31F49"/>
    <w:rsid w:val="00E36608"/>
    <w:rsid w:val="00E40D1F"/>
    <w:rsid w:val="00E42B33"/>
    <w:rsid w:val="00E42D2D"/>
    <w:rsid w:val="00E42F3B"/>
    <w:rsid w:val="00E44F1D"/>
    <w:rsid w:val="00E50728"/>
    <w:rsid w:val="00E50D6C"/>
    <w:rsid w:val="00E53122"/>
    <w:rsid w:val="00E6334D"/>
    <w:rsid w:val="00E65A9B"/>
    <w:rsid w:val="00E7723F"/>
    <w:rsid w:val="00E80354"/>
    <w:rsid w:val="00E814CF"/>
    <w:rsid w:val="00E84461"/>
    <w:rsid w:val="00E86292"/>
    <w:rsid w:val="00E871ED"/>
    <w:rsid w:val="00E9072F"/>
    <w:rsid w:val="00E915D2"/>
    <w:rsid w:val="00E92BCA"/>
    <w:rsid w:val="00E92F0E"/>
    <w:rsid w:val="00E97AF4"/>
    <w:rsid w:val="00EA38BA"/>
    <w:rsid w:val="00EA41F0"/>
    <w:rsid w:val="00EA6E36"/>
    <w:rsid w:val="00EA6EF9"/>
    <w:rsid w:val="00EB1C3A"/>
    <w:rsid w:val="00EB2CB2"/>
    <w:rsid w:val="00EC06AE"/>
    <w:rsid w:val="00EC2CC3"/>
    <w:rsid w:val="00EC69D2"/>
    <w:rsid w:val="00EC69F9"/>
    <w:rsid w:val="00EC7ECE"/>
    <w:rsid w:val="00ED0AEB"/>
    <w:rsid w:val="00ED6B80"/>
    <w:rsid w:val="00ED77AA"/>
    <w:rsid w:val="00ED7BFA"/>
    <w:rsid w:val="00EE00DC"/>
    <w:rsid w:val="00EE1DBE"/>
    <w:rsid w:val="00EE367D"/>
    <w:rsid w:val="00EE3828"/>
    <w:rsid w:val="00EE4102"/>
    <w:rsid w:val="00EE4C49"/>
    <w:rsid w:val="00EE5ABC"/>
    <w:rsid w:val="00EE7E52"/>
    <w:rsid w:val="00EF02DC"/>
    <w:rsid w:val="00EF0BF9"/>
    <w:rsid w:val="00EF14EF"/>
    <w:rsid w:val="00F022C7"/>
    <w:rsid w:val="00F069FB"/>
    <w:rsid w:val="00F06D7A"/>
    <w:rsid w:val="00F06EE7"/>
    <w:rsid w:val="00F06FFD"/>
    <w:rsid w:val="00F072E6"/>
    <w:rsid w:val="00F106BB"/>
    <w:rsid w:val="00F12317"/>
    <w:rsid w:val="00F12BA2"/>
    <w:rsid w:val="00F132B9"/>
    <w:rsid w:val="00F16C86"/>
    <w:rsid w:val="00F17537"/>
    <w:rsid w:val="00F20F2E"/>
    <w:rsid w:val="00F21202"/>
    <w:rsid w:val="00F21434"/>
    <w:rsid w:val="00F21531"/>
    <w:rsid w:val="00F21BD5"/>
    <w:rsid w:val="00F23C08"/>
    <w:rsid w:val="00F24CD9"/>
    <w:rsid w:val="00F24D4F"/>
    <w:rsid w:val="00F30E76"/>
    <w:rsid w:val="00F30F9A"/>
    <w:rsid w:val="00F3281A"/>
    <w:rsid w:val="00F3370F"/>
    <w:rsid w:val="00F349F1"/>
    <w:rsid w:val="00F34FFB"/>
    <w:rsid w:val="00F36B37"/>
    <w:rsid w:val="00F37FA7"/>
    <w:rsid w:val="00F404C3"/>
    <w:rsid w:val="00F43B0C"/>
    <w:rsid w:val="00F43EB4"/>
    <w:rsid w:val="00F4440A"/>
    <w:rsid w:val="00F4668D"/>
    <w:rsid w:val="00F51ECA"/>
    <w:rsid w:val="00F54918"/>
    <w:rsid w:val="00F5545F"/>
    <w:rsid w:val="00F56DD4"/>
    <w:rsid w:val="00F5728E"/>
    <w:rsid w:val="00F613E7"/>
    <w:rsid w:val="00F6373A"/>
    <w:rsid w:val="00F73D6C"/>
    <w:rsid w:val="00F73F1F"/>
    <w:rsid w:val="00F7468B"/>
    <w:rsid w:val="00F7483F"/>
    <w:rsid w:val="00F77160"/>
    <w:rsid w:val="00F80DCE"/>
    <w:rsid w:val="00F815FB"/>
    <w:rsid w:val="00F86269"/>
    <w:rsid w:val="00F86582"/>
    <w:rsid w:val="00F9150A"/>
    <w:rsid w:val="00F91B43"/>
    <w:rsid w:val="00F922A9"/>
    <w:rsid w:val="00F9273D"/>
    <w:rsid w:val="00F94F98"/>
    <w:rsid w:val="00F95B23"/>
    <w:rsid w:val="00F96F1E"/>
    <w:rsid w:val="00F97587"/>
    <w:rsid w:val="00FA3EE6"/>
    <w:rsid w:val="00FA56DD"/>
    <w:rsid w:val="00FA573C"/>
    <w:rsid w:val="00FA751F"/>
    <w:rsid w:val="00FB1E50"/>
    <w:rsid w:val="00FB4F74"/>
    <w:rsid w:val="00FC38E0"/>
    <w:rsid w:val="00FC5082"/>
    <w:rsid w:val="00FC6286"/>
    <w:rsid w:val="00FC6BF5"/>
    <w:rsid w:val="00FC70F5"/>
    <w:rsid w:val="00FD13E8"/>
    <w:rsid w:val="00FD3209"/>
    <w:rsid w:val="00FD561D"/>
    <w:rsid w:val="00FD6E5C"/>
    <w:rsid w:val="00FE0527"/>
    <w:rsid w:val="00FE2A0C"/>
    <w:rsid w:val="00FE3E84"/>
    <w:rsid w:val="00FE48C5"/>
    <w:rsid w:val="00FE5B21"/>
    <w:rsid w:val="00FF0B77"/>
    <w:rsid w:val="00FF170F"/>
    <w:rsid w:val="00FF279C"/>
    <w:rsid w:val="00FF39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24CF"/>
  <w15:chartTrackingRefBased/>
  <w15:docId w15:val="{7E0AC181-9246-4D9B-A215-2AC13FEDD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5FE"/>
    <w:pPr>
      <w:ind w:left="720"/>
      <w:contextualSpacing/>
    </w:pPr>
  </w:style>
  <w:style w:type="character" w:styleId="Hyperlink">
    <w:name w:val="Hyperlink"/>
    <w:basedOn w:val="DefaultParagraphFont"/>
    <w:uiPriority w:val="99"/>
    <w:unhideWhenUsed/>
    <w:rsid w:val="0006596E"/>
    <w:rPr>
      <w:color w:val="0563C1" w:themeColor="hyperlink"/>
      <w:u w:val="single"/>
    </w:rPr>
  </w:style>
  <w:style w:type="character" w:styleId="UnresolvedMention">
    <w:name w:val="Unresolved Mention"/>
    <w:basedOn w:val="DefaultParagraphFont"/>
    <w:uiPriority w:val="99"/>
    <w:semiHidden/>
    <w:unhideWhenUsed/>
    <w:rsid w:val="0006596E"/>
    <w:rPr>
      <w:color w:val="605E5C"/>
      <w:shd w:val="clear" w:color="auto" w:fill="E1DFDD"/>
    </w:rPr>
  </w:style>
  <w:style w:type="character" w:styleId="FollowedHyperlink">
    <w:name w:val="FollowedHyperlink"/>
    <w:basedOn w:val="DefaultParagraphFont"/>
    <w:uiPriority w:val="99"/>
    <w:semiHidden/>
    <w:unhideWhenUsed/>
    <w:rsid w:val="00167DDC"/>
    <w:rPr>
      <w:color w:val="954F72" w:themeColor="followedHyperlink"/>
      <w:u w:val="single"/>
    </w:rPr>
  </w:style>
  <w:style w:type="paragraph" w:styleId="Header">
    <w:name w:val="header"/>
    <w:basedOn w:val="Normal"/>
    <w:link w:val="HeaderChar"/>
    <w:uiPriority w:val="99"/>
    <w:unhideWhenUsed/>
    <w:rsid w:val="00081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3C5"/>
  </w:style>
  <w:style w:type="paragraph" w:styleId="Footer">
    <w:name w:val="footer"/>
    <w:basedOn w:val="Normal"/>
    <w:link w:val="FooterChar"/>
    <w:uiPriority w:val="99"/>
    <w:unhideWhenUsed/>
    <w:rsid w:val="00081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Luke White</cp:lastModifiedBy>
  <cp:revision>10</cp:revision>
  <dcterms:created xsi:type="dcterms:W3CDTF">2021-08-19T10:59:00Z</dcterms:created>
  <dcterms:modified xsi:type="dcterms:W3CDTF">2021-09-28T11:43:00Z</dcterms:modified>
</cp:coreProperties>
</file>